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52BD" w:rsidR="0061148E" w:rsidRPr="008F69F5" w:rsidRDefault="00C16B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343F" w:rsidR="0061148E" w:rsidRPr="008F69F5" w:rsidRDefault="00C16B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29A0B0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59682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1F6858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42D75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D3C946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37FE1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2EB24" w:rsidR="00B87ED3" w:rsidRPr="008F69F5" w:rsidRDefault="00C16B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2A0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D4A28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731A9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DEF3F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AC2C9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C94261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F0656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33C217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EE4AD6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E3EC50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D7C04E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22875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082129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A24C6E" w:rsidR="00B87ED3" w:rsidRPr="008F69F5" w:rsidRDefault="00C16B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9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9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FD3B3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96D1F4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ECCF01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86973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063B99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EB48C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B08FBC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7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5EFF7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E6A6C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26D5C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E91F1D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D41D79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2512A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39F15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A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A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EC3DED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7AF676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9920E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3974D" w:rsidR="00B87ED3" w:rsidRPr="008F69F5" w:rsidRDefault="00C16B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F33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DC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83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6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F2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B8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2024-06-08T09:35:00.0000000Z</dcterms:modified>
</coreProperties>
</file>