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E88E1" w:rsidR="0061148E" w:rsidRPr="008F69F5" w:rsidRDefault="003B1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CF9DC" w:rsidR="0061148E" w:rsidRPr="008F69F5" w:rsidRDefault="003B1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69177" w:rsidR="00B87ED3" w:rsidRPr="008F69F5" w:rsidRDefault="003B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DF027" w:rsidR="00B87ED3" w:rsidRPr="008F69F5" w:rsidRDefault="003B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4B605" w:rsidR="00B87ED3" w:rsidRPr="008F69F5" w:rsidRDefault="003B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7AF8F" w:rsidR="00B87ED3" w:rsidRPr="008F69F5" w:rsidRDefault="003B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8FF7C" w:rsidR="00B87ED3" w:rsidRPr="008F69F5" w:rsidRDefault="003B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A808E" w:rsidR="00B87ED3" w:rsidRPr="008F69F5" w:rsidRDefault="003B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1F0D5" w:rsidR="00B87ED3" w:rsidRPr="008F69F5" w:rsidRDefault="003B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A5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38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7B6B0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0F3C7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CEACE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971B6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2EFD2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C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3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257B6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4B5D0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75D85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35A11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7F6EF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25D71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E7D3B" w:rsidR="00B87ED3" w:rsidRPr="008F69F5" w:rsidRDefault="003B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6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CD87C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AEE6C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5FCB9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06AF3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CF398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0A65F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3EA28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9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3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E3A8B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25FC2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31A22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05FD0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563BE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9BF1D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BBD63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3E3F0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2356A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A8082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A2200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60AF5" w:rsidR="00B87ED3" w:rsidRPr="008F69F5" w:rsidRDefault="003B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AE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4A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F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6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