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2351A" w:rsidR="0061148E" w:rsidRPr="000C582F" w:rsidRDefault="005526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9DA3" w:rsidR="0061148E" w:rsidRPr="000C582F" w:rsidRDefault="005526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598C0" w:rsidR="00B87ED3" w:rsidRPr="000C582F" w:rsidRDefault="00552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E023D3" w:rsidR="00B87ED3" w:rsidRPr="000C582F" w:rsidRDefault="00552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4E8C2" w:rsidR="00B87ED3" w:rsidRPr="000C582F" w:rsidRDefault="00552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B09C8" w:rsidR="00B87ED3" w:rsidRPr="000C582F" w:rsidRDefault="00552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61F06" w:rsidR="00B87ED3" w:rsidRPr="000C582F" w:rsidRDefault="00552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82937" w:rsidR="00B87ED3" w:rsidRPr="000C582F" w:rsidRDefault="00552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A27C1" w:rsidR="00B87ED3" w:rsidRPr="000C582F" w:rsidRDefault="005526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84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45D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AF454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5A201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23114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66CE7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6786E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E9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BA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C3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4D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A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C9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70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614EE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981A1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8B965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C0871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3EDD1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84B6C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A0CD8" w:rsidR="00B87ED3" w:rsidRPr="000C582F" w:rsidRDefault="005526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C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D1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7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B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8ACFCB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839E2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84C51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91C01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26248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7D2F07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F6F98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48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4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8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1674C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2F38B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746ADF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61476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903127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46018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C885E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9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5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A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73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86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D25A6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D7B85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101A1B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B0960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4855A" w:rsidR="00B87ED3" w:rsidRPr="000C582F" w:rsidRDefault="005526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E1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10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A4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8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6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3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C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60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