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3C8B5" w:rsidR="00C34772" w:rsidRPr="0026421F" w:rsidRDefault="003334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8C3B7" w:rsidR="00C34772" w:rsidRPr="00D339A1" w:rsidRDefault="003334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98EBD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D8045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C3A33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55E38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2E8596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F6381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DC5E5" w:rsidR="002A7340" w:rsidRPr="00CD56BA" w:rsidRDefault="003334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79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4E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3E96F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695C0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2B526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FA336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6765A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02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B7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F3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B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C5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53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72CE4" w:rsidR="001835FB" w:rsidRPr="000307EE" w:rsidRDefault="003334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F643B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38D65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D906D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31D5C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EDF53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29EE4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E9A21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5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4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A6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A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A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6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B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AD54B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43BD8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59675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1BCA5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9814E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81519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AC6A9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5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8B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9C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E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2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E3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3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8E756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0F732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704C1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0DFB6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07B37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1FB23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10F0D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FB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8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E5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2F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3B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C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B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4E454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2E73F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25060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DC2F1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D1847" w:rsidR="009A6C64" w:rsidRPr="00730585" w:rsidRDefault="00333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20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9B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8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E0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2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C5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92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B2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1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3458" w:rsidRPr="00B537C7" w:rsidRDefault="00333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5717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45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