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EBA4" w:rsidR="0061148E" w:rsidRPr="00C834E2" w:rsidRDefault="00EC5C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43A7" w:rsidR="0061148E" w:rsidRPr="00C834E2" w:rsidRDefault="00EC5C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1F89D" w:rsidR="00B87ED3" w:rsidRPr="00944D28" w:rsidRDefault="00EC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9CE72" w:rsidR="00B87ED3" w:rsidRPr="00944D28" w:rsidRDefault="00EC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E99A2" w:rsidR="00B87ED3" w:rsidRPr="00944D28" w:rsidRDefault="00EC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A924E" w:rsidR="00B87ED3" w:rsidRPr="00944D28" w:rsidRDefault="00EC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29C8E" w:rsidR="00B87ED3" w:rsidRPr="00944D28" w:rsidRDefault="00EC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49B19" w:rsidR="00B87ED3" w:rsidRPr="00944D28" w:rsidRDefault="00EC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3AE94" w:rsidR="00B87ED3" w:rsidRPr="00944D28" w:rsidRDefault="00EC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F3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E7F20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4285C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CD63B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8C19D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BA7CD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B8B28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F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D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8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5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020D5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EB51C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35282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41D97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44D5F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C7643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EE45B" w:rsidR="00B87ED3" w:rsidRPr="00944D28" w:rsidRDefault="00EC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6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98BC2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7D94C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CA3B5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EB96E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BFDE2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A6329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CD550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7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0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1194D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9DC5D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6F75D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C6CB1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DEB0C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50557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9D55A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4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F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80450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BA993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2824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5805A" w:rsidR="00B87ED3" w:rsidRPr="00944D28" w:rsidRDefault="00EC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0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3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C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A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C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