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1603B" w:rsidR="0061148E" w:rsidRPr="00177744" w:rsidRDefault="00C83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6B506" w:rsidR="0061148E" w:rsidRPr="00177744" w:rsidRDefault="00C83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529AE" w:rsidR="00983D57" w:rsidRPr="00177744" w:rsidRDefault="00C8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CDCAD" w:rsidR="00983D57" w:rsidRPr="00177744" w:rsidRDefault="00C8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84982" w:rsidR="00983D57" w:rsidRPr="00177744" w:rsidRDefault="00C8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8156D" w:rsidR="00983D57" w:rsidRPr="00177744" w:rsidRDefault="00C8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938D9" w:rsidR="00983D57" w:rsidRPr="00177744" w:rsidRDefault="00C8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9D76D2" w:rsidR="00983D57" w:rsidRPr="00177744" w:rsidRDefault="00C8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C8795" w:rsidR="00983D57" w:rsidRPr="00177744" w:rsidRDefault="00C83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DB6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B5713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21736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16560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905A0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D2D55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BCC05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0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8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1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A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9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0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94142" w:rsidR="00B87ED3" w:rsidRPr="00177744" w:rsidRDefault="00C83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64574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B403B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984E27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4885E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B862D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5347F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1C6CF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3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B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A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0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7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B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4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2EBAB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50892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5E625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D5B66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46CAE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DFF7E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F324C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87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6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A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7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9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F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9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477CD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CC2CC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33D43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CE07C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22EEB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16CCC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4EEB8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4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79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5F4F5" w:rsidR="00B87ED3" w:rsidRPr="00177744" w:rsidRDefault="00C83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C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E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7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6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D6777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A8EFC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CFE97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240AC" w:rsidR="00B87ED3" w:rsidRPr="00177744" w:rsidRDefault="00C8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7A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97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96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7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C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F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7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7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76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E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E4C"/>
    <w:rsid w:val="00C620BD"/>
    <w:rsid w:val="00C65D02"/>
    <w:rsid w:val="00C837E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2024-06-08T13:49:00.0000000Z</dcterms:modified>
</coreProperties>
</file>