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35AAE" w:rsidR="00563B6E" w:rsidRPr="00B24A33" w:rsidRDefault="00772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BB537" w:rsidR="00563B6E" w:rsidRPr="00B24A33" w:rsidRDefault="00772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D25E38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0D579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0EEEE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BFF2A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E79FE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B27FA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46532" w:rsidR="00C11CD7" w:rsidRPr="00B24A33" w:rsidRDefault="00772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40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E7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D979A" w:rsidR="002113B7" w:rsidRPr="00B24A33" w:rsidRDefault="0077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104AF" w:rsidR="002113B7" w:rsidRPr="00B24A33" w:rsidRDefault="0077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6A623" w:rsidR="002113B7" w:rsidRPr="00B24A33" w:rsidRDefault="0077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6B520" w:rsidR="002113B7" w:rsidRPr="00B24A33" w:rsidRDefault="0077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D2E00" w:rsidR="002113B7" w:rsidRPr="00B24A33" w:rsidRDefault="00772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19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7F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CDE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D9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07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EF5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A8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F1027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ED37B7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3D4DD7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2D0CA9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BB98ED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B55116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3AF91" w:rsidR="002113B7" w:rsidRPr="00B24A33" w:rsidRDefault="00772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B4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F3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FE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B9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EF91DD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8" w:type="dxa"/>
          </w:tcPr>
          <w:p w14:paraId="181CD09B" w14:textId="63F48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A30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0E4B8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62DE4F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960D6A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1B0E8D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744054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4D7491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099B1" w:rsidR="002113B7" w:rsidRPr="00B24A33" w:rsidRDefault="00772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32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F75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D9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09F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49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D8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50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EF7310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D1EE10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9DE2AE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366B42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CCC6FD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87A97E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4CEE58" w:rsidR="006E49F3" w:rsidRPr="00B24A33" w:rsidRDefault="00772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E70962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1487" w:type="dxa"/>
          </w:tcPr>
          <w:p w14:paraId="2F6F2CD9" w14:textId="12D8C1C0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 (substitute day)</w:t>
            </w:r>
          </w:p>
        </w:tc>
        <w:tc>
          <w:tcPr>
            <w:tcW w:w="1487" w:type="dxa"/>
          </w:tcPr>
          <w:p w14:paraId="57185EA4" w14:textId="2E0E1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D8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FA9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7DF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08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D9631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6F5CBF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8821A4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10B4C9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B27B2D" w:rsidR="006E49F3" w:rsidRPr="00B24A33" w:rsidRDefault="00772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9FA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20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7D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5F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7F4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46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C4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9F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E3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1B9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2023-07-05T19:09:00.0000000Z</dcterms:modified>
</coreProperties>
</file>