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2D6819" w:rsidR="00563B6E" w:rsidRPr="00B24A33" w:rsidRDefault="004C33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651B6" w:rsidR="00563B6E" w:rsidRPr="00B24A33" w:rsidRDefault="004C33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C91FE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03C27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0C570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D8DC32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F885A5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04F7A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E675" w:rsidR="00C11CD7" w:rsidRPr="00B24A33" w:rsidRDefault="004C3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9A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42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E5F10" w:rsidR="002113B7" w:rsidRPr="00B24A33" w:rsidRDefault="004C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0DA54" w:rsidR="002113B7" w:rsidRPr="00B24A33" w:rsidRDefault="004C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132EE" w:rsidR="002113B7" w:rsidRPr="00B24A33" w:rsidRDefault="004C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A7BF3E" w:rsidR="002113B7" w:rsidRPr="00B24A33" w:rsidRDefault="004C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D63374" w:rsidR="002113B7" w:rsidRPr="00B24A33" w:rsidRDefault="004C3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EF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FEA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A1D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64B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DB9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607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0EADE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Wine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FBD53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803A8B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260084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09A1D1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40C3997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7486CB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4589C" w:rsidR="002113B7" w:rsidRPr="00B24A33" w:rsidRDefault="004C3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8EF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2A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EE6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918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0A1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63F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82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062949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2BC9DF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85C731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7F881F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5A11AB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87039D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0638A" w:rsidR="002113B7" w:rsidRPr="00B24A33" w:rsidRDefault="004C3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AA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C4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77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95F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4A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A28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375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0A1A83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F4E4F8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D58F28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B48F8A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9894B5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52DEE3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55C350" w:rsidR="006E49F3" w:rsidRPr="00B24A33" w:rsidRDefault="004C3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7E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0D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E1C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F35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DB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DA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2B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6C9C9" w:rsidR="006E49F3" w:rsidRPr="00B24A33" w:rsidRDefault="004C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887A33" w:rsidR="006E49F3" w:rsidRPr="00B24A33" w:rsidRDefault="004C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D68DFC" w:rsidR="006E49F3" w:rsidRPr="00B24A33" w:rsidRDefault="004C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4F3787" w:rsidR="006E49F3" w:rsidRPr="00B24A33" w:rsidRDefault="004C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445680" w:rsidR="006E49F3" w:rsidRPr="00B24A33" w:rsidRDefault="004C3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9F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F62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7D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4B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119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22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73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6A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953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3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3DE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2024-06-08T18:53:00.0000000Z</dcterms:modified>
</coreProperties>
</file>