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4E386" w:rsidR="00D930ED" w:rsidRPr="00EA69E9" w:rsidRDefault="002965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FC007" w:rsidR="00D930ED" w:rsidRPr="00790574" w:rsidRDefault="002965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5107D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D4BA4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329F0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5335A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E5DFC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BDC16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4FDC4" w:rsidR="00B87ED3" w:rsidRPr="00FC7F6A" w:rsidRDefault="00296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67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2DADA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DE225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26A5A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92652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92023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246F5" w:rsidR="00B87ED3" w:rsidRPr="00D44524" w:rsidRDefault="00296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B9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2B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95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6E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00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29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92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DB65E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E9E77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F75CE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2D4C8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041F1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1CFA6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3F3FD" w:rsidR="000B5588" w:rsidRPr="00D44524" w:rsidRDefault="00296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9E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21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71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9A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E8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7E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40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114E4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B716A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0622A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2B559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BB3A8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5A329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AC870" w:rsidR="00846B8B" w:rsidRPr="00D44524" w:rsidRDefault="00296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B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AD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29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3D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7F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11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82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963B1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4C52F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4ABEF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652ED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2A5DF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A4703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71194" w:rsidR="007A5870" w:rsidRPr="00D44524" w:rsidRDefault="00296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2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D6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4B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85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23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3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A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233AC" w:rsidR="0021795A" w:rsidRPr="00D44524" w:rsidRDefault="00296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95125" w:rsidR="0021795A" w:rsidRPr="00D44524" w:rsidRDefault="00296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A4D4C" w:rsidR="0021795A" w:rsidRPr="00D44524" w:rsidRDefault="00296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F0B83" w:rsidR="0021795A" w:rsidRPr="00D44524" w:rsidRDefault="00296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C7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59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7E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5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AB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41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99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3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5F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54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5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57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