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CCFDF" w:rsidR="00D930ED" w:rsidRPr="00EA69E9" w:rsidRDefault="001E7F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D6B2E" w:rsidR="00D930ED" w:rsidRPr="00790574" w:rsidRDefault="001E7F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2F748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DF222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9866A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3C600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B8DA1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DC6AB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A80B8" w:rsidR="00B87ED3" w:rsidRPr="00FC7F6A" w:rsidRDefault="001E7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5B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1BAA7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4E22C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2D465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7BE2E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E07BF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936F61" w:rsidR="00B87ED3" w:rsidRPr="00D44524" w:rsidRDefault="001E7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13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28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56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B1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7B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C0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A96D4" w:rsidR="000B5588" w:rsidRPr="00EA69E9" w:rsidRDefault="001E7F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14DA0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B46DA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FB3A5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E0D5F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278BA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93D39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F0E31" w:rsidR="000B5588" w:rsidRPr="00D44524" w:rsidRDefault="001E7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BA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69F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B9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3D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E6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E7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04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327A0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A5DAD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A1E76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64E68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4CAC1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117B4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E9478" w:rsidR="00846B8B" w:rsidRPr="00D44524" w:rsidRDefault="001E7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3E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88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F5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A9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3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71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2A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6D037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B8C13D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B8B59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E38C3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5F538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13D6B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6C7D9" w:rsidR="007A5870" w:rsidRPr="00D44524" w:rsidRDefault="001E7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E8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A4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FFAC7" w:rsidR="0021795A" w:rsidRPr="00EA69E9" w:rsidRDefault="001E7F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46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D5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E0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DA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F970A" w:rsidR="0021795A" w:rsidRPr="00D44524" w:rsidRDefault="001E7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5B67A" w:rsidR="0021795A" w:rsidRPr="00D44524" w:rsidRDefault="001E7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554EB" w:rsidR="0021795A" w:rsidRPr="00D44524" w:rsidRDefault="001E7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19371" w:rsidR="0021795A" w:rsidRPr="00D44524" w:rsidRDefault="001E7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58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1B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76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26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65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79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23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5A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8A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85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FC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2024-06-08T13:54:00.0000000Z</dcterms:modified>
</coreProperties>
</file>