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A4AA5" w:rsidR="00380DB3" w:rsidRPr="0068293E" w:rsidRDefault="00A02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9C46B" w:rsidR="00380DB3" w:rsidRPr="0068293E" w:rsidRDefault="00A02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F9717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2DE54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A9A1B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FE7D2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89595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29741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FC002" w:rsidR="00240DC4" w:rsidRPr="00B03D55" w:rsidRDefault="00A0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1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8B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E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66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7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27B91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44130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D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5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B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9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4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B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5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92F13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AEC3E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055B0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F1B25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02571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06400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7431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F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5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4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1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9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9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2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11A14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CA04C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FCD94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66FE8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2F5D4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489AC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35813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2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9CE01" w:rsidR="001835FB" w:rsidRPr="00DA1511" w:rsidRDefault="00A02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E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0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D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2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6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A7059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F564D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AD326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8E634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813A3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E875E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1B2F9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4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E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3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4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5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C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B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27A64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081E2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3734C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4C61C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BF8ED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434AF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33402" w:rsidR="009A6C64" w:rsidRPr="00730585" w:rsidRDefault="00A0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E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3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A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1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9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5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F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595" w:rsidRPr="00B537C7" w:rsidRDefault="00A02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5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