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26765" w:rsidR="00061896" w:rsidRPr="005F4693" w:rsidRDefault="00050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F2671" w:rsidR="00061896" w:rsidRPr="00E407AC" w:rsidRDefault="00050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3577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E100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84B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4FE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26D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95A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E2F" w:rsidR="00FC15B4" w:rsidRPr="00D11D17" w:rsidRDefault="0005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E99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E6E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A177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3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7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3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D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B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0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8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329A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623F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B9AA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CC8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9286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D63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AF4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6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C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E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D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4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A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C7703" w:rsidR="00DE76F3" w:rsidRPr="0026478E" w:rsidRDefault="000507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D3DE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E07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B8D4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CDC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7B3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5FA4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02F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5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D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7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2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C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A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5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9F08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65F6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C807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80D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C24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C456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026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E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6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2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1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8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1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5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693D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D94F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A63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329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A8A0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3408" w:rsidR="009A6C64" w:rsidRPr="00C2583D" w:rsidRDefault="0005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8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0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B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9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B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A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7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F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