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AA02C" w:rsidR="00061896" w:rsidRPr="005F4693" w:rsidRDefault="00484A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A57F9" w:rsidR="00061896" w:rsidRPr="00E407AC" w:rsidRDefault="00484A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7B5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35C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986E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467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FB8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321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1375" w:rsidR="00FC15B4" w:rsidRPr="00D11D17" w:rsidRDefault="0048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0E0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68A3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A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6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3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5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D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F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49A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3B40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0472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235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3A1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030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B5E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0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B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C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F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1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2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3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14C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474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063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8C0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216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4E5D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F9A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C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D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C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6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4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A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7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945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AC1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0A3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DC1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DDD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A6F7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F42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0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C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4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7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2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0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A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B750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BFE9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CAE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E05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2FD6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E41E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558" w:rsidR="009A6C64" w:rsidRPr="00C2583D" w:rsidRDefault="0048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8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5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7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2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3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F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4AF0" w:rsidRDefault="00484A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