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80B4" w:rsidR="0061148E" w:rsidRPr="00944D28" w:rsidRDefault="00A9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87B9" w:rsidR="0061148E" w:rsidRPr="004A7085" w:rsidRDefault="00A9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9DFAE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0BD82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487BF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EDF5A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8C111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6E613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6D250" w:rsidR="00A67F55" w:rsidRPr="00944D28" w:rsidRDefault="00A9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9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D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E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2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AEE0A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4F46C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9FA0D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A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43A25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FCE61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63623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B539F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3A265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241A6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6B856" w:rsidR="00B87ED3" w:rsidRPr="00944D28" w:rsidRDefault="00A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F3E45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80283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A389D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34B90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A345B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D0A3A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EBA1B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EF9A4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F6819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273BA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ADE98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ABF70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4BA07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B46A0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76BD4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1C4D5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0BCF2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75CE8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BEB8D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3F4DD" w:rsidR="00B87ED3" w:rsidRPr="00944D28" w:rsidRDefault="00A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A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3D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