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3B4CE" w:rsidR="0061148E" w:rsidRPr="00944D28" w:rsidRDefault="00953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38945" w:rsidR="0061148E" w:rsidRPr="004A7085" w:rsidRDefault="00953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F7C624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5DFDCD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053F8B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9FC166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F19F44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35D6A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779C3D" w:rsidR="00A67F55" w:rsidRPr="00944D28" w:rsidRDefault="00953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5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D9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C34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9CC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0F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E31524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BC925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D3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8B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F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C9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E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05C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E37BE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E9D24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FB584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232E7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AE2E0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CFECB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3E030" w:rsidR="00B87ED3" w:rsidRPr="00944D28" w:rsidRDefault="00953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D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F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7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7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C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D9450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A2BAA7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5442D6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5F655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732C9A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C1C8C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4CD695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F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F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8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F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D0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24C66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ADBAE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C931C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9EDF52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4E8FC7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42306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E4807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9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A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A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E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DF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3D78DB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344407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3DC7B9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CEBCC9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8A12F9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B1A261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EB51A2" w:rsidR="00B87ED3" w:rsidRPr="00944D28" w:rsidRDefault="00953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2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3E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D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C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F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35A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