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5213" w:rsidR="0061148E" w:rsidRPr="000C582F" w:rsidRDefault="00E43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D9C2" w:rsidR="0061148E" w:rsidRPr="000C582F" w:rsidRDefault="00E43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973DA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C1BF3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D6104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12C62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F67D3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8A081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E1284E" w:rsidR="00B87ED3" w:rsidRPr="000C582F" w:rsidRDefault="00E43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1D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8E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7D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EF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10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6BE64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E77A5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5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5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E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8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9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C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C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188EF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63E77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C4581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4F1A9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F9B38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68ACC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AF805" w:rsidR="00B87ED3" w:rsidRPr="000C582F" w:rsidRDefault="00E43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9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29553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ABBF9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696F3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ED218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B4B8C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AE352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214BF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0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6B0AB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04CDA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261B7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6D897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092F9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612F8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E28C2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4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9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E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10124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F2CFF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07232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93786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B0814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758DC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A0297" w:rsidR="00B87ED3" w:rsidRPr="000C582F" w:rsidRDefault="00E43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9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2024-06-08T18:44:00.0000000Z</dcterms:modified>
</coreProperties>
</file>