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60C2" w:rsidR="0061148E" w:rsidRPr="00944D28" w:rsidRDefault="00844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9D7B" w:rsidR="0061148E" w:rsidRPr="004A7085" w:rsidRDefault="00844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9B2AB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AA61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C166E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27709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21B11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CD268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1A8A8" w:rsidR="00B87ED3" w:rsidRPr="00944D28" w:rsidRDefault="0084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12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0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1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AF9E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52C79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D113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3E436" w:rsidR="00B87ED3" w:rsidRPr="00944D28" w:rsidRDefault="00844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5CDB" w:rsidR="00B87ED3" w:rsidRPr="00944D28" w:rsidRDefault="00844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1AFF9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38F69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ABF14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A69A7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48BE1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7D9CE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04C1C" w:rsidR="00B87ED3" w:rsidRPr="00944D28" w:rsidRDefault="0084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684E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FF0C9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13FAF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3ED6D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06C43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8F7C9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DAF77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2DC41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ACC29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B6B72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C0C4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A7CA0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40ED2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BDCCB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1C1D7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98632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3443E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A3CD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9703D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5A2A7" w:rsidR="00B87ED3" w:rsidRPr="00944D28" w:rsidRDefault="0084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3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AF32" w:rsidR="00B87ED3" w:rsidRPr="00944D28" w:rsidRDefault="0084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6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E6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2024-06-08T22:59:00.0000000Z</dcterms:modified>
</coreProperties>
</file>