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8F31" w:rsidR="0061148E" w:rsidRPr="00C61931" w:rsidRDefault="00050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3FF2" w:rsidR="0061148E" w:rsidRPr="00C61931" w:rsidRDefault="00050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29215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DEBDF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C22DF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68385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7F4B7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C96CC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88BD5" w:rsidR="00B87ED3" w:rsidRPr="00944D28" w:rsidRDefault="00050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3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A225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660F1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87F9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5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4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9C4F8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5FE7C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9A525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5ED8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1008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D181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3326E" w:rsidR="00B87ED3" w:rsidRPr="00944D28" w:rsidRDefault="00050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CB6F2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A8CF9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5985E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43B0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7814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287C0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D47B9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5FCD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31F5A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06EE1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32A6D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BE87E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F846C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AB422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D4F18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9D3DB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816A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5DBF2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EAAEA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62A5B" w:rsidR="00B87ED3" w:rsidRPr="00944D28" w:rsidRDefault="00050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65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2024-06-08T03:34:00.0000000Z</dcterms:modified>
</coreProperties>
</file>