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8F31" w:rsidR="0061148E" w:rsidRPr="00C61931" w:rsidRDefault="000504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3FF2" w:rsidR="0061148E" w:rsidRPr="00C61931" w:rsidRDefault="000504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29215" w:rsidR="00B87ED3" w:rsidRPr="00944D28" w:rsidRDefault="0005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DEBDF" w:rsidR="00B87ED3" w:rsidRPr="00944D28" w:rsidRDefault="0005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C22DF" w:rsidR="00B87ED3" w:rsidRPr="00944D28" w:rsidRDefault="0005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68385" w:rsidR="00B87ED3" w:rsidRPr="00944D28" w:rsidRDefault="0005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7F4B7" w:rsidR="00B87ED3" w:rsidRPr="00944D28" w:rsidRDefault="0005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C96CC" w:rsidR="00B87ED3" w:rsidRPr="00944D28" w:rsidRDefault="0005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88BD5" w:rsidR="00B87ED3" w:rsidRPr="00944D28" w:rsidRDefault="0005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F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8B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3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3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4A225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660F1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A87F9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5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4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9C4F8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5FE7C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9A525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75ED8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1008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4D181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3326E" w:rsidR="00B87ED3" w:rsidRPr="00944D28" w:rsidRDefault="000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0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6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CB6F2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A8CF9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5985E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343B0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57814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287C0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D47B9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65FCD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31F5A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06EE1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32A6D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BE87E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F846C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AB422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6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7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D4F18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9D3DB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816A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5DBF2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EAAEA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62A5B" w:rsidR="00B87ED3" w:rsidRPr="00944D28" w:rsidRDefault="000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3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9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F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465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2024-06-08T03:34:00.0000000Z</dcterms:modified>
</coreProperties>
</file>