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C0ED" w:rsidR="0061148E" w:rsidRPr="00C61931" w:rsidRDefault="00481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59C93" w:rsidR="0061148E" w:rsidRPr="00C61931" w:rsidRDefault="00481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9ED46" w:rsidR="00B87ED3" w:rsidRPr="00944D28" w:rsidRDefault="0048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0E64D" w:rsidR="00B87ED3" w:rsidRPr="00944D28" w:rsidRDefault="0048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468407" w:rsidR="00B87ED3" w:rsidRPr="00944D28" w:rsidRDefault="0048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67E66" w:rsidR="00B87ED3" w:rsidRPr="00944D28" w:rsidRDefault="0048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01E15" w:rsidR="00B87ED3" w:rsidRPr="00944D28" w:rsidRDefault="0048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E9FC8" w:rsidR="00B87ED3" w:rsidRPr="00944D28" w:rsidRDefault="0048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9253B" w:rsidR="00B87ED3" w:rsidRPr="00944D28" w:rsidRDefault="00481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4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1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D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B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4E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842CA" w:rsidR="00B87ED3" w:rsidRPr="00944D28" w:rsidRDefault="0048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94F11" w:rsidR="00B87ED3" w:rsidRPr="00944D28" w:rsidRDefault="0048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D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7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AF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ECF07" w:rsidR="00B87ED3" w:rsidRPr="00944D28" w:rsidRDefault="0048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3F201" w:rsidR="00B87ED3" w:rsidRPr="00944D28" w:rsidRDefault="0048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429E8" w:rsidR="00B87ED3" w:rsidRPr="00944D28" w:rsidRDefault="0048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51543" w:rsidR="00B87ED3" w:rsidRPr="00944D28" w:rsidRDefault="0048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27150" w:rsidR="00B87ED3" w:rsidRPr="00944D28" w:rsidRDefault="0048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9CCE1" w:rsidR="00B87ED3" w:rsidRPr="00944D28" w:rsidRDefault="0048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CF39B" w:rsidR="00B87ED3" w:rsidRPr="00944D28" w:rsidRDefault="00481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9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8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D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5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A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1F63D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C6875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B3CF9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C828F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D6908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90E87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B0005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E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9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F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C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761B2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65D3D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94031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63B29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75EFB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954EC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C1EF7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B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3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C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49ECE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80234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A083F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0AF83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4413A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3BCC5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FF53E" w:rsidR="00B87ED3" w:rsidRPr="00944D28" w:rsidRDefault="00481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D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9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9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D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1A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2022-10-16T19:17:00.0000000Z</dcterms:modified>
</coreProperties>
</file>