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1C3A" w:rsidR="0061148E" w:rsidRPr="00C61931" w:rsidRDefault="00521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1E64D" w:rsidR="0061148E" w:rsidRPr="00C61931" w:rsidRDefault="00521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88752" w:rsidR="00B87ED3" w:rsidRPr="00944D28" w:rsidRDefault="0052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7CF97" w:rsidR="00B87ED3" w:rsidRPr="00944D28" w:rsidRDefault="0052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E7344" w:rsidR="00B87ED3" w:rsidRPr="00944D28" w:rsidRDefault="0052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AC419" w:rsidR="00B87ED3" w:rsidRPr="00944D28" w:rsidRDefault="0052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5114D" w:rsidR="00B87ED3" w:rsidRPr="00944D28" w:rsidRDefault="0052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AD0CC" w:rsidR="00B87ED3" w:rsidRPr="00944D28" w:rsidRDefault="0052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167E8" w:rsidR="00B87ED3" w:rsidRPr="00944D28" w:rsidRDefault="0052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C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5E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9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24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B7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09A85" w:rsidR="00B87ED3" w:rsidRPr="00944D28" w:rsidRDefault="0052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858FD" w:rsidR="00B87ED3" w:rsidRPr="00944D28" w:rsidRDefault="0052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1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1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E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D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3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4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D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A36FA" w:rsidR="00B87ED3" w:rsidRPr="00944D28" w:rsidRDefault="0052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9A1E4" w:rsidR="00B87ED3" w:rsidRPr="00944D28" w:rsidRDefault="0052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1C8A2" w:rsidR="00B87ED3" w:rsidRPr="00944D28" w:rsidRDefault="0052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67B61" w:rsidR="00B87ED3" w:rsidRPr="00944D28" w:rsidRDefault="0052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0CE32" w:rsidR="00B87ED3" w:rsidRPr="00944D28" w:rsidRDefault="0052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635A2" w:rsidR="00B87ED3" w:rsidRPr="00944D28" w:rsidRDefault="0052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2B3B1" w:rsidR="00B87ED3" w:rsidRPr="00944D28" w:rsidRDefault="0052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C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A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8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2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4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4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C1879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3EE0C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05586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8961A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A5734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233B8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1D522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3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3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0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7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FABE3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DF304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D938A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4048D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D7964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7BF4A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43252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0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1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F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6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B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535CD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7C44E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B9E34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456A7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5E3AA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0828D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D921E" w:rsidR="00B87ED3" w:rsidRPr="00944D28" w:rsidRDefault="0052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1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B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B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F4A"/>
    <w:rsid w:val="005867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2024-06-08T16:09:00.0000000Z</dcterms:modified>
</coreProperties>
</file>