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065B6" w:rsidR="00C34772" w:rsidRPr="0026421F" w:rsidRDefault="001410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1F5E1" w:rsidR="00C34772" w:rsidRPr="00D339A1" w:rsidRDefault="001410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A7D6D" w:rsidR="002A7340" w:rsidRPr="00CD56BA" w:rsidRDefault="00141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3C6FB" w:rsidR="002A7340" w:rsidRPr="00CD56BA" w:rsidRDefault="00141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547A2" w:rsidR="002A7340" w:rsidRPr="00CD56BA" w:rsidRDefault="00141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45475" w:rsidR="002A7340" w:rsidRPr="00CD56BA" w:rsidRDefault="00141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CAFD4" w:rsidR="002A7340" w:rsidRPr="00CD56BA" w:rsidRDefault="00141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B8D33" w:rsidR="002A7340" w:rsidRPr="00CD56BA" w:rsidRDefault="00141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61F75" w:rsidR="002A7340" w:rsidRPr="00CD56BA" w:rsidRDefault="001410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AB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6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F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A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B202F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B657F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22F04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98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A0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A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08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E5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1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2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C00FF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E764C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C1F7C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0EB15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78ED8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DA319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22FB8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E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C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0D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75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F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6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D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C737A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CCE0D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CF0B6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A447A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82EB6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A7745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1C5CA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6F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9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B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1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4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E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D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4685B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AB6EE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AC860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4BBFE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242C3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AB420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DD84C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4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8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60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CA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7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D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F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11519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E87D0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CB2E8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54DF1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0C701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27DCB" w:rsidR="009A6C64" w:rsidRPr="00730585" w:rsidRDefault="001410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FD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33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D1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83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BE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F6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0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36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06C" w:rsidRPr="00B537C7" w:rsidRDefault="001410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858E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