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B9D7C" w:rsidR="00C34772" w:rsidRPr="0026421F" w:rsidRDefault="002C30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DC697" w:rsidR="00C34772" w:rsidRPr="00D339A1" w:rsidRDefault="002C30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2E900" w:rsidR="002A7340" w:rsidRPr="00CD56BA" w:rsidRDefault="002C3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460BC" w:rsidR="002A7340" w:rsidRPr="00CD56BA" w:rsidRDefault="002C3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58EDF" w:rsidR="002A7340" w:rsidRPr="00CD56BA" w:rsidRDefault="002C3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6AA9F" w:rsidR="002A7340" w:rsidRPr="00CD56BA" w:rsidRDefault="002C3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F142E" w:rsidR="002A7340" w:rsidRPr="00CD56BA" w:rsidRDefault="002C3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BEA0D" w:rsidR="002A7340" w:rsidRPr="00CD56BA" w:rsidRDefault="002C3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0F54D1" w:rsidR="002A7340" w:rsidRPr="00CD56BA" w:rsidRDefault="002C3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55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A1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AB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24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ED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C0166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35ADF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0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3D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BB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E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A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ADE1F" w:rsidR="001835FB" w:rsidRPr="000307EE" w:rsidRDefault="002C30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1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E126C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D4CB1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20FE1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875CB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4011D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49E91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BC9EE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5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3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81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BC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BA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3C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E8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C3B78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60EB3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8586A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138DF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6EAA1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090A9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23B09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26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E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4A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FB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3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A6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F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F021C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1C585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D169D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4CCA5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9BC48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792D8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0AD99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0C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32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9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B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8F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93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0B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74506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3EB42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2E627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BB83E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18CE9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0CB0D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DFFF8" w:rsidR="009A6C64" w:rsidRPr="00730585" w:rsidRDefault="002C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FC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52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42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8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7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AA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19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089" w:rsidRPr="00B537C7" w:rsidRDefault="002C3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1CF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89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