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BBA2" w:rsidR="0061148E" w:rsidRPr="00C834E2" w:rsidRDefault="00622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4802" w:rsidR="0061148E" w:rsidRPr="00C834E2" w:rsidRDefault="00622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B1788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35A18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42926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40AD1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ADCAE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15530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675CE" w:rsidR="00B87ED3" w:rsidRPr="00944D28" w:rsidRDefault="0062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6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4355D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40FF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16D1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4722" w:rsidR="00B87ED3" w:rsidRPr="00944D28" w:rsidRDefault="0062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0C72" w:rsidR="00B87ED3" w:rsidRPr="00944D28" w:rsidRDefault="0062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4F6F1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00269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6F728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2FF69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A3E5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7026D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283A1" w:rsidR="00B87ED3" w:rsidRPr="00944D28" w:rsidRDefault="0062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CFC04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B192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278B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0A86D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284F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21CAA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11FA1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CE3FE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66572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3675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57C03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1ACE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DDC9D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53FE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301F0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18C5A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69F67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87967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7AB1F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A869" w:rsidR="00B87ED3" w:rsidRPr="00944D28" w:rsidRDefault="0062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79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228C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2024-06-08T06:20:00.0000000Z</dcterms:modified>
</coreProperties>
</file>