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4EF1A" w:rsidR="0061148E" w:rsidRPr="00C834E2" w:rsidRDefault="00890A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D07E3" w:rsidR="0061148E" w:rsidRPr="00C834E2" w:rsidRDefault="00890A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3455B" w:rsidR="00B87ED3" w:rsidRPr="00944D28" w:rsidRDefault="0089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AA567" w:rsidR="00B87ED3" w:rsidRPr="00944D28" w:rsidRDefault="0089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079F2" w:rsidR="00B87ED3" w:rsidRPr="00944D28" w:rsidRDefault="0089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92461" w:rsidR="00B87ED3" w:rsidRPr="00944D28" w:rsidRDefault="0089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61030" w:rsidR="00B87ED3" w:rsidRPr="00944D28" w:rsidRDefault="0089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4ECBF" w:rsidR="00B87ED3" w:rsidRPr="00944D28" w:rsidRDefault="0089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90B30" w:rsidR="00B87ED3" w:rsidRPr="00944D28" w:rsidRDefault="00890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48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36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C6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52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EB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09F4E" w:rsidR="00B87ED3" w:rsidRPr="00944D28" w:rsidRDefault="0089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3C01B" w:rsidR="00B87ED3" w:rsidRPr="00944D28" w:rsidRDefault="0089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6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12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3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A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6E592" w:rsidR="00B87ED3" w:rsidRPr="00944D28" w:rsidRDefault="0089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56945" w:rsidR="00B87ED3" w:rsidRPr="00944D28" w:rsidRDefault="0089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205BB" w:rsidR="00B87ED3" w:rsidRPr="00944D28" w:rsidRDefault="0089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7E5CD" w:rsidR="00B87ED3" w:rsidRPr="00944D28" w:rsidRDefault="0089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47EF7" w:rsidR="00B87ED3" w:rsidRPr="00944D28" w:rsidRDefault="0089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138F0" w:rsidR="00B87ED3" w:rsidRPr="00944D28" w:rsidRDefault="0089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DA77F" w:rsidR="00B87ED3" w:rsidRPr="00944D28" w:rsidRDefault="00890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1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2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7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7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2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46FCF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C96F7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C2E9E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2685C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97A53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DAA78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46AD2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2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8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5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6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1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2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9C4AD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13E70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58FB3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C7842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C7E25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81480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D8F96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A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E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7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84FAC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6EB48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8DD5B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3FF94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0C35B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A4051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5A380" w:rsidR="00B87ED3" w:rsidRPr="00944D28" w:rsidRDefault="00890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0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0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3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2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AC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