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3146C" w:rsidR="0061148E" w:rsidRPr="00C834E2" w:rsidRDefault="00732B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4F385" w:rsidR="0061148E" w:rsidRPr="00C834E2" w:rsidRDefault="00732B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AA7C6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4F091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0747C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8976F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7F92B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A1B2E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CA423" w:rsidR="00B87ED3" w:rsidRPr="00944D28" w:rsidRDefault="00732B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F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A7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B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5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7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6964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1358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D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9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B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18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2F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4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9D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D8AF0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3E09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7AF54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98E0E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8A194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6C4A6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9DB44" w:rsidR="00B87ED3" w:rsidRPr="00944D28" w:rsidRDefault="00732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2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D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070B0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300E8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0E803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1A639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82A3F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3F04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62B3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F3E7" w:rsidR="00B87ED3" w:rsidRPr="00944D28" w:rsidRDefault="00732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6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2A077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E9F40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4E124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71D1C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0C32D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39C47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CF0A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4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A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707BE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0752A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42DE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52F4F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D9945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53249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7362" w:rsidR="00B87ED3" w:rsidRPr="00944D28" w:rsidRDefault="00732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0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B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2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4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2B9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