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63BC" w:rsidR="0061148E" w:rsidRPr="00177744" w:rsidRDefault="00433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2730B" w:rsidR="0061148E" w:rsidRPr="00177744" w:rsidRDefault="00433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71B96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C11B5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3E134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A857E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ACF9B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DF87D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A91E3" w:rsidR="00983D57" w:rsidRPr="00177744" w:rsidRDefault="00433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42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84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CF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27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A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23A74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56DE1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7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1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3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C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1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33858" w:rsidR="00B87ED3" w:rsidRPr="00177744" w:rsidRDefault="00433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5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99C87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F4F1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D21B9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6FD9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57A3E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5C0DC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CACC3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6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9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3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B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F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4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C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C9E6F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9428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4F4B1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E840D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3584A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EF66A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3926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6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9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C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C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E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0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4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33BEA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43F5E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35DFA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F8FE2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12587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EB6B9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2A464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E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F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9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F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9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4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9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6C82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017DE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0573F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F27F1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6BE91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05F66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AF860" w:rsidR="00B87ED3" w:rsidRPr="00177744" w:rsidRDefault="00433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9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0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F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C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9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8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7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04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2022-10-22T19:42:00.0000000Z</dcterms:modified>
</coreProperties>
</file>