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FED0" w:rsidR="0061148E" w:rsidRPr="00944D28" w:rsidRDefault="00843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1686" w:rsidR="0061148E" w:rsidRPr="004A7085" w:rsidRDefault="00843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344F3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BE2D2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ACAF8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F5CDC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9A4B2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74DFD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89AD4" w:rsidR="00B87ED3" w:rsidRPr="00944D28" w:rsidRDefault="0084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5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A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03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1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EC5BD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21AF6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4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3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D6610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116EC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81D2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F285F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979C2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5969B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B1EAA" w:rsidR="00B87ED3" w:rsidRPr="00944D28" w:rsidRDefault="0084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3F98C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A662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3564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6A73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DDE94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0E0CA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E1FA2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9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EB56F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313C3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C20C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E495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08ED4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F75F4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FFD0A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9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2580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1546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885B4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B969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D63DA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01F81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6F0D" w:rsidR="00B87ED3" w:rsidRPr="00944D28" w:rsidRDefault="0084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80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0F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