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D930B" w:rsidR="00563B6E" w:rsidRPr="00B24A33" w:rsidRDefault="00461F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38AF03" w:rsidR="00563B6E" w:rsidRPr="00B24A33" w:rsidRDefault="00461F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Botswana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31107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5DE64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0679B6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82F63A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53F1E7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2A2337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3CBFA" w:rsidR="00C11CD7" w:rsidRPr="00B24A33" w:rsidRDefault="00461F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9F06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AAEE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B4D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D656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07E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0373C7" w:rsidR="002113B7" w:rsidRPr="00B24A33" w:rsidRDefault="00461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DFD76" w:rsidR="002113B7" w:rsidRPr="00B24A33" w:rsidRDefault="00461F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CF9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818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2D2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BB37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44ED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27D6E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D14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FE0C5F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C53994E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1A348D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998E8EE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E532C83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471B211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F67005" w:rsidR="002113B7" w:rsidRPr="00B24A33" w:rsidRDefault="00461F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2D9C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2D2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5EE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2CE2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DF8C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C8F8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343C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4C4496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F5691B4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BA32BF2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153D120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61D4C4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42161B1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FDE08" w:rsidR="002113B7" w:rsidRPr="00B24A33" w:rsidRDefault="00461F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F009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207F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D9D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8A7B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2C31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ADA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75D7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C9644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24C3FD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3182FA3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25B2CB7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3A94B3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C295DF6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43BA5A" w:rsidR="006E49F3" w:rsidRPr="00B24A33" w:rsidRDefault="00461F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9D7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7F7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E82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CF55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6775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A068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50F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754ED8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DA9487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A77F95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E050EF0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8F83401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64FFF6E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FECFA5A" w:rsidR="006E49F3" w:rsidRPr="00B24A33" w:rsidRDefault="00461F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5EB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80B0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D63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1B02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EFE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06C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4D1F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61F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61FEC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2023-07-05T14:19:00.0000000Z</dcterms:modified>
</coreProperties>
</file>