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1DBCB0" w:rsidR="00563B6E" w:rsidRPr="00B24A33" w:rsidRDefault="001C63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9B8F93" w:rsidR="00563B6E" w:rsidRPr="00B24A33" w:rsidRDefault="001C63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0AA5C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6011D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56091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4F36C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E5B8A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7BC1E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D6CBF" w:rsidR="00C11CD7" w:rsidRPr="00B24A33" w:rsidRDefault="001C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DFA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3C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45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B0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30F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40188" w:rsidR="002113B7" w:rsidRPr="00B24A33" w:rsidRDefault="001C6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CB9CA" w:rsidR="002113B7" w:rsidRPr="00B24A33" w:rsidRDefault="001C6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E1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5C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529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47D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8A6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15C81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05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723DF8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EDC51A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FAE3DB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60A516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8986B3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411805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7DD03" w:rsidR="002113B7" w:rsidRPr="00B24A33" w:rsidRDefault="001C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04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AF6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042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AA2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014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433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69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284D75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3134EF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77B53B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8EA70D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DE5207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8F571B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518A2" w:rsidR="002113B7" w:rsidRPr="00B24A33" w:rsidRDefault="001C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03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89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06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B7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FD9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D6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2EE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D4900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37E654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F0728D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46A86A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205B78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973494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5B324" w:rsidR="006E49F3" w:rsidRPr="00B24A33" w:rsidRDefault="001C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A64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BE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64191D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8" w:type="dxa"/>
          </w:tcPr>
          <w:p w14:paraId="5CF3A34D" w14:textId="14B7C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1F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8F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64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CC9CC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64F7A5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352BCA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A8DAF2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9F3B02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1A6A86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03A53" w:rsidR="006E49F3" w:rsidRPr="00B24A33" w:rsidRDefault="001C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866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7D5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DA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45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78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57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A4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3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39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2023-07-05T19:45:00.0000000Z</dcterms:modified>
</coreProperties>
</file>