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022310" w:rsidR="00563B6E" w:rsidRPr="00B24A33" w:rsidRDefault="00311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897FE" w:rsidR="00563B6E" w:rsidRPr="00B24A33" w:rsidRDefault="003112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E3EFEE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59116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39C54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C0620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79A82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FBB24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F389A" w:rsidR="00C11CD7" w:rsidRPr="00B24A33" w:rsidRDefault="0031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BC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B3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17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B9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3C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CC997" w:rsidR="002113B7" w:rsidRPr="00B24A33" w:rsidRDefault="00311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0CD3F" w:rsidR="002113B7" w:rsidRPr="00B24A33" w:rsidRDefault="00311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11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FEC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D9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36A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F8D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74822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EC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6F24B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D6C00A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E3DA8E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3CAE0B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5A34EA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997C1A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FDB00" w:rsidR="002113B7" w:rsidRPr="00B24A33" w:rsidRDefault="00311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9F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923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444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DC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CE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AC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17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E43C7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40066F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1DD63F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5EB0C6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4B2FCA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86389A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FB81E" w:rsidR="002113B7" w:rsidRPr="00B24A33" w:rsidRDefault="00311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B0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3A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10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06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53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62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71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B7E65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5F4935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1B30FA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C617C3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2C1978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D4C0E3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30FF4" w:rsidR="006E49F3" w:rsidRPr="00B24A33" w:rsidRDefault="00311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FCF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85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2B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8A7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9D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89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D7E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1F71B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660B4C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6F83AE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9A5E8A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EC2FE9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A1A1BA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DF7C2" w:rsidR="006E49F3" w:rsidRPr="00B24A33" w:rsidRDefault="00311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17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C5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B8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9A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6C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62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46B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12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28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2023-07-05T22:50:00.0000000Z</dcterms:modified>
</coreProperties>
</file>