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94A92" w:rsidR="00D930ED" w:rsidRPr="00EA69E9" w:rsidRDefault="002646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337758" w:rsidR="00D930ED" w:rsidRPr="00790574" w:rsidRDefault="002646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1379CF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A66D1A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41A17E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B5FC7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EF4F0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54D22C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B18CD9" w:rsidR="00B87ED3" w:rsidRPr="00FC7F6A" w:rsidRDefault="00264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669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1179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554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747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A3F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069A05" w:rsidR="00B87ED3" w:rsidRPr="00D44524" w:rsidRDefault="0026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2521A9" w:rsidR="00B87ED3" w:rsidRPr="00D44524" w:rsidRDefault="00264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A9C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95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0B0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1A4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15A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374BFC" w:rsidR="000B5588" w:rsidRPr="00EA69E9" w:rsidRDefault="002646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892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300D0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6869F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1FA69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8093FE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EE801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FCD093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5470EA" w:rsidR="000B5588" w:rsidRPr="00D44524" w:rsidRDefault="00264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30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A74C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03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BA4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712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A7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C9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23F00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F7C376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C4BF46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1C5FC2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CDF01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8A03CA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7D26BD" w:rsidR="00846B8B" w:rsidRPr="00D44524" w:rsidRDefault="00264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97B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124A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AC5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928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541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C01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4413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2E2DB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C2842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DB1F66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511FD1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9FA16E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95C712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03726" w:rsidR="007A5870" w:rsidRPr="00D44524" w:rsidRDefault="00264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5C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9132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506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3E8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0D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02C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707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50B00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EFF81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8BC1F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EE1EED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4A2A65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A96FE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14202A" w:rsidR="0021795A" w:rsidRPr="00D44524" w:rsidRDefault="00264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3B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6CE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B5E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54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493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F7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22A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4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46B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