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67BA6F" w:rsidR="002534F3" w:rsidRPr="0068293E" w:rsidRDefault="00AA2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AAAC3" w:rsidR="002534F3" w:rsidRPr="0068293E" w:rsidRDefault="00AA2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0AB2D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71E97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B9846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74C89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C49F4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3A8BB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CC600" w:rsidR="002A7340" w:rsidRPr="00FF2AF3" w:rsidRDefault="00AA2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5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3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4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B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5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B7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EA002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C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4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7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9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F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A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D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F02E5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130F5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1757A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2431C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ABA55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F04E5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A631B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E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F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4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5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A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B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8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00B34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7F690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7DDD2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A6A46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8A9FE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E9829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13450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A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A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5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B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E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0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0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2436B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C1A7B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9601D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7BF60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F4B10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5926D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2580B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1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0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9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5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F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F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8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381B6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A64E9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5DA75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63872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324B3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1A01B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DE9B9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4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E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8F471" w:rsidR="001835FB" w:rsidRPr="00DA1511" w:rsidRDefault="00AA2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0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3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7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C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D7CD1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97833" w:rsidR="009A6C64" w:rsidRPr="00730585" w:rsidRDefault="00AA2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02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D6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09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D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30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A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956B4" w:rsidR="001835FB" w:rsidRPr="00DA1511" w:rsidRDefault="00AA2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B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9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CB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9D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1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2AB3" w:rsidRPr="00B537C7" w:rsidRDefault="00AA2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2AB3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74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