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27FCD" w:rsidR="00061896" w:rsidRPr="005F4693" w:rsidRDefault="00BC5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8E177" w:rsidR="00061896" w:rsidRPr="00E407AC" w:rsidRDefault="00BC5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776BD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046D8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146E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FD30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D82C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9B04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DBCD" w:rsidR="00FC15B4" w:rsidRPr="00D11D17" w:rsidRDefault="00BC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C01A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2F1D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F5E39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251D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013C6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39A14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AAB2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E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A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E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F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3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A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F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0D327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E862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694E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3F85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517FB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D021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07E08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1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E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F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1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5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3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F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6D36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A5D1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25592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3F176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2FFC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2FE59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B3B0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0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B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9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2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B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4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0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67EB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03731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D64B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56F4B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D169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BC75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51D95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2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2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F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1788F" w:rsidR="00DE76F3" w:rsidRPr="0026478E" w:rsidRDefault="00BC5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3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F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C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F14A9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4DF51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C8EE" w:rsidR="009A6C64" w:rsidRPr="00C2583D" w:rsidRDefault="00BC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47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A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9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8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7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F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E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A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A7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9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F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F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