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DEB66" w:rsidR="00FD3806" w:rsidRPr="00A72646" w:rsidRDefault="00521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23C8D3" w:rsidR="00FD3806" w:rsidRPr="002A5E6C" w:rsidRDefault="00521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6D710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8875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DAA2A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FBE45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A617A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C46C1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C2ACB" w:rsidR="00B87ED3" w:rsidRPr="00AF0D95" w:rsidRDefault="00521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993FB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A73F2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2280E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AAA8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CF290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DE36B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DE658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E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0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5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D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25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6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A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29E2B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480B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C452E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5F06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C8F3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00618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63161" w:rsidR="00B87ED3" w:rsidRPr="00AF0D95" w:rsidRDefault="0052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536B" w:rsidR="00B87ED3" w:rsidRPr="00AF0D95" w:rsidRDefault="00521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8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D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75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DF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1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89B1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E2C6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AD39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6531A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4929B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B30AF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8C9F7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E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76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8E7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76D6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2DF76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33E9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D611A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9A2CB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3B665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80B3A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39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5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0BD1E" w:rsidR="00B87ED3" w:rsidRPr="00AF0D95" w:rsidRDefault="00521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9CAC" w:rsidR="00B87ED3" w:rsidRPr="00AF0D95" w:rsidRDefault="00521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2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35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38D33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16A4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8FF06" w:rsidR="00B87ED3" w:rsidRPr="00AF0D95" w:rsidRDefault="00521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4B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99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EF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5BF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8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F5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835F" w:rsidR="00B87ED3" w:rsidRPr="00AF0D95" w:rsidRDefault="00521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3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64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29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0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B9C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A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