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B1753" w:rsidR="0061148E" w:rsidRPr="00944D28" w:rsidRDefault="00052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9087F" w:rsidR="0061148E" w:rsidRPr="004A7085" w:rsidRDefault="00052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6088A0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A72972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FA2784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5B8B45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693A3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CAA489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297EFDE" w:rsidR="00E22E60" w:rsidRPr="007D5604" w:rsidRDefault="000522C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E7B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FE2A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485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D2D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E8F7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9827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35D0C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3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1D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6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C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51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5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6A26C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3B650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BD6EC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61B1A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2DDA38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63D3BF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1F35CD" w:rsidR="00B87ED3" w:rsidRPr="007D5604" w:rsidRDefault="000522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5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0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A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9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18C8B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570A2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CC010D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EFEEA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1C58EA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CED28C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CA1EC5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9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8D845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BC5B9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EB8EC3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B3C2D2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951E55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0DD06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1AEA15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C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FA2370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459A94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F9BA04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6C7592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15D84D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8D5603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010C3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8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29C9C" w:rsidR="00B87ED3" w:rsidRPr="00944D28" w:rsidRDefault="00052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21CAD" w:rsidR="00B87ED3" w:rsidRPr="00944D28" w:rsidRDefault="00052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7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F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334B580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660849" w:rsidR="00B87ED3" w:rsidRPr="007D5604" w:rsidRDefault="000522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AB5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7C43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F41ED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C580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C73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3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8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62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D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9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E1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2CD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85882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2024-06-08T12:22:00.0000000Z</dcterms:modified>
</coreProperties>
</file>