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A857" w:rsidR="0061148E" w:rsidRPr="00944D28" w:rsidRDefault="00213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A902" w:rsidR="0061148E" w:rsidRPr="004A7085" w:rsidRDefault="00213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7CBE63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BA1314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0E1D1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250B26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E314B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98551A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900879" w:rsidR="00E22E60" w:rsidRPr="007D5604" w:rsidRDefault="002136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08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9D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976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34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06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6A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62C38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B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B4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4EF29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972F1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B36AF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D9D86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80E55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CC170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A5C85" w:rsidR="00B87ED3" w:rsidRPr="007D5604" w:rsidRDefault="00213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E4E3" w:rsidR="00B87ED3" w:rsidRPr="00944D28" w:rsidRDefault="00213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D1639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7CC39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462C0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BBDE2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CD973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127B0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AA4D6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08454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B26A4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44A4C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DF566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4D7EB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29159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4844F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24D76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D8063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521DD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1B98A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16D88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27B8F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32E0C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FD81" w:rsidR="00B87ED3" w:rsidRPr="00944D28" w:rsidRDefault="00213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F6AC" w:rsidR="00B87ED3" w:rsidRPr="00944D28" w:rsidRDefault="00213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1F72" w:rsidR="00B87ED3" w:rsidRPr="00944D28" w:rsidRDefault="00213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9A84E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1A67F3" w:rsidR="00B87ED3" w:rsidRPr="007D5604" w:rsidRDefault="00213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3ED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DB8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2D3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C2D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30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F9BF4" w:rsidR="00B87ED3" w:rsidRPr="00944D28" w:rsidRDefault="00213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B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0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365E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