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790AC" w:rsidR="0061148E" w:rsidRPr="00C61931" w:rsidRDefault="00E44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115B" w:rsidR="0061148E" w:rsidRPr="00C61931" w:rsidRDefault="00E44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421EF" w:rsidR="00B87ED3" w:rsidRPr="00944D28" w:rsidRDefault="00E4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5F989" w:rsidR="00B87ED3" w:rsidRPr="00944D28" w:rsidRDefault="00E4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1CD0E" w:rsidR="00B87ED3" w:rsidRPr="00944D28" w:rsidRDefault="00E4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BBFA2" w:rsidR="00B87ED3" w:rsidRPr="00944D28" w:rsidRDefault="00E4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12E32" w:rsidR="00B87ED3" w:rsidRPr="00944D28" w:rsidRDefault="00E4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DF745" w:rsidR="00B87ED3" w:rsidRPr="00944D28" w:rsidRDefault="00E4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66D61" w:rsidR="00B87ED3" w:rsidRPr="00944D28" w:rsidRDefault="00E4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95C54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DA40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F76A7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6680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FEC2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5B1A6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E3D2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7012A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B9639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A6A89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BAE7A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9163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670A9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5E0BD" w:rsidR="00B87ED3" w:rsidRPr="00944D28" w:rsidRDefault="00E4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DB5D" w:rsidR="00B87ED3" w:rsidRPr="00944D28" w:rsidRDefault="00E4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21B13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D1084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6148E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2C4C6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99AB4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562F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B0217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3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D1EA9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C92A5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B7BE8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F6A9D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B32FD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5B3EE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2C0C3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F6445" w:rsidR="00B87ED3" w:rsidRPr="00944D28" w:rsidRDefault="00E4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9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6E09C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C24F6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7AA0A" w:rsidR="00B87ED3" w:rsidRPr="00944D28" w:rsidRDefault="00E4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9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1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22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267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2024-06-09T01:28:00.0000000Z</dcterms:modified>
</coreProperties>
</file>