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603FB" w:rsidR="0061148E" w:rsidRPr="00C834E2" w:rsidRDefault="00844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B7AB4" w:rsidR="0061148E" w:rsidRPr="00C834E2" w:rsidRDefault="00844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EBBBF" w:rsidR="00B87ED3" w:rsidRPr="00944D28" w:rsidRDefault="0084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18E1B" w:rsidR="00B87ED3" w:rsidRPr="00944D28" w:rsidRDefault="0084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36F76" w:rsidR="00B87ED3" w:rsidRPr="00944D28" w:rsidRDefault="0084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13F23" w:rsidR="00B87ED3" w:rsidRPr="00944D28" w:rsidRDefault="0084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4102A" w:rsidR="00B87ED3" w:rsidRPr="00944D28" w:rsidRDefault="0084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FE4A2" w:rsidR="00B87ED3" w:rsidRPr="00944D28" w:rsidRDefault="0084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ECF90" w:rsidR="00B87ED3" w:rsidRPr="00944D28" w:rsidRDefault="0084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3380E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9771F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6E214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5072C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3F777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7B10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A7838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A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6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D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7DA78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49F68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6589E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B7941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34956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F5A32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8248E" w:rsidR="00B87ED3" w:rsidRPr="00944D28" w:rsidRDefault="0084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7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2F2C5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9DE19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20C18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C7CB5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48515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8C8B2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70C23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8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A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2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D3451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083A9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D756E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78EDF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72E6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7E287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45A66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E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8BC5" w:rsidR="00B87ED3" w:rsidRPr="00944D28" w:rsidRDefault="00844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96BF" w:rsidR="00B87ED3" w:rsidRPr="00944D28" w:rsidRDefault="00844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930CA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0D21B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2857E" w:rsidR="00B87ED3" w:rsidRPr="00944D28" w:rsidRDefault="0084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56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9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1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1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9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6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441E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