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32AA" w:rsidR="0061148E" w:rsidRPr="00944D28" w:rsidRDefault="00392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9449" w:rsidR="0061148E" w:rsidRPr="004A7085" w:rsidRDefault="00392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CFBF9" w:rsidR="00B87ED3" w:rsidRPr="00944D28" w:rsidRDefault="0039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73334" w:rsidR="00B87ED3" w:rsidRPr="00944D28" w:rsidRDefault="0039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BBC18" w:rsidR="00B87ED3" w:rsidRPr="00944D28" w:rsidRDefault="0039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967D2" w:rsidR="00B87ED3" w:rsidRPr="00944D28" w:rsidRDefault="0039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358F3" w:rsidR="00B87ED3" w:rsidRPr="00944D28" w:rsidRDefault="0039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3F1FC" w:rsidR="00B87ED3" w:rsidRPr="00944D28" w:rsidRDefault="0039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A7472" w:rsidR="00B87ED3" w:rsidRPr="00944D28" w:rsidRDefault="0039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274A5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0D00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06566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8E550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66267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3B6F2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A8D19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3C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5D30C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3CB4D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34A0D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B0C8F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3968A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59BB8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D7604" w:rsidR="00B87ED3" w:rsidRPr="00944D28" w:rsidRDefault="0039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60132" w:rsidR="00B87ED3" w:rsidRPr="00944D28" w:rsidRDefault="00392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5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6AE3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C1AC9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92FD9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D5501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6221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F3C5D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A9AC1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D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3130B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1C909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9294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4B795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8AF5B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D9EC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8577D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A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D2355" w:rsidR="00B87ED3" w:rsidRPr="00944D28" w:rsidRDefault="00392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D527" w:rsidR="00B87ED3" w:rsidRPr="00944D28" w:rsidRDefault="00392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C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4372F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150CA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B9898" w:rsidR="00B87ED3" w:rsidRPr="00944D28" w:rsidRDefault="0039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F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C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FD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3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EF92" w:rsidR="00B87ED3" w:rsidRPr="00944D28" w:rsidRDefault="00392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2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1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92B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2024-06-08T11:18:00.0000000Z</dcterms:modified>
</coreProperties>
</file>