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5F84" w:rsidR="0061148E" w:rsidRPr="0035681E" w:rsidRDefault="00275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7C20" w:rsidR="0061148E" w:rsidRPr="0035681E" w:rsidRDefault="00275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1AEB3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D1FD2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595FA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6E651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AE9FC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4B443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2C256" w:rsidR="00CD0676" w:rsidRPr="00944D28" w:rsidRDefault="00275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BE7AE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BBDC3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391BC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27DA1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8B062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E848D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1C7FC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B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A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1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4C391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C7F98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450C2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77FE7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1D03E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EC2F1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BF446" w:rsidR="00B87ED3" w:rsidRPr="00944D28" w:rsidRDefault="0027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C596A" w:rsidR="00B87ED3" w:rsidRPr="00944D28" w:rsidRDefault="0027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7E14" w:rsidR="00B87ED3" w:rsidRPr="00944D28" w:rsidRDefault="0027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7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77469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DE57D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8ECEC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51B98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5A512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2952F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F293C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A5EDA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CF2FC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5237F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9273B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21886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9525F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FA6CA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15B4" w:rsidR="00B87ED3" w:rsidRPr="00944D28" w:rsidRDefault="0027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4FCB" w:rsidR="00B87ED3" w:rsidRPr="00944D28" w:rsidRDefault="0027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6ECEA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08B9C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68576" w:rsidR="00B87ED3" w:rsidRPr="00944D28" w:rsidRDefault="0027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B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A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F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2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B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D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2022-10-16T18:49:00.0000000Z</dcterms:modified>
</coreProperties>
</file>