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775C6" w:rsidR="0061148E" w:rsidRPr="0035681E" w:rsidRDefault="003A2C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8FA3E" w:rsidR="0061148E" w:rsidRPr="0035681E" w:rsidRDefault="003A2C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AEF958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09181B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76FC47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A7D99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9497A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C80743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DDAA9" w:rsidR="00CD0676" w:rsidRPr="00944D28" w:rsidRDefault="003A2C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CF71B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A369E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AAD69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C0E95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1DCF68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5981B7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74449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0B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E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B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8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2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9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CDE00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16DA1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8F1887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714B2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34BDF1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6A12E3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448493" w:rsidR="00B87ED3" w:rsidRPr="00944D28" w:rsidRDefault="003A2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1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7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E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249C9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26D8A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4E708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A2C801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EAD46B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AD85B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B3121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5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1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0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F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4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A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57AFEB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E2747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F85E72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B64ED2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7A80E9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7178D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780EB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4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5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2E8B0" w:rsidR="00B87ED3" w:rsidRPr="00944D28" w:rsidRDefault="003A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2BA46" w:rsidR="00B87ED3" w:rsidRPr="00944D28" w:rsidRDefault="003A2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F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0F0A5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32F2F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6FC873" w:rsidR="00B87ED3" w:rsidRPr="00944D28" w:rsidRDefault="003A2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18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E1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98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E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C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5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D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5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C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2022-10-23T04:31:00.0000000Z</dcterms:modified>
</coreProperties>
</file>