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60EC4" w:rsidR="00563B6E" w:rsidRPr="00B24A33" w:rsidRDefault="00EF4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A3B6D" w:rsidR="00563B6E" w:rsidRPr="00B24A33" w:rsidRDefault="00EF45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98F75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8DF8A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02B30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ADD3B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A8BC7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46C0D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1DF25" w:rsidR="00C11CD7" w:rsidRPr="00B24A33" w:rsidRDefault="00EF4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1E230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3DB50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E01C4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36600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8CC39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05ED3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ABF38" w:rsidR="002113B7" w:rsidRPr="00B24A33" w:rsidRDefault="00EF4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A5C94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5CC4B2B9" w14:textId="00217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6B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CF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CF5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28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67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CE9F8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F3EA75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6B03AD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87B27B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EC5126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5991AF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07478" w:rsidR="002113B7" w:rsidRPr="00B24A33" w:rsidRDefault="00EF4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8B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65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8D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6F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F1E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69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10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E88DF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26CCF8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798959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428AA8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A91500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7AC827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FA5A5" w:rsidR="002113B7" w:rsidRPr="00B24A33" w:rsidRDefault="00EF4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75C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1F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71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E1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77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5D7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125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77038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C8141E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EB7EA7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1E4FC4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ED058B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9701FF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8BDA6" w:rsidR="006E49F3" w:rsidRPr="00B24A33" w:rsidRDefault="00EF4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8B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B8A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69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D4360" w:rsidR="006E49F3" w:rsidRPr="00B24A33" w:rsidRDefault="00EF4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AFA6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45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06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85FC5" w:rsidR="006E49F3" w:rsidRPr="00B24A33" w:rsidRDefault="00EF4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920C78" w:rsidR="006E49F3" w:rsidRPr="00B24A33" w:rsidRDefault="00EF4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1C07DE" w:rsidR="006E49F3" w:rsidRPr="00B24A33" w:rsidRDefault="00EF4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A54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3B6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974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48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F1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53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6D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DE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AC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33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69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5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57D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