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4BF0F2D5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595B0E">
              <w:rPr>
                <w:rFonts w:cstheme="minorHAnsi"/>
                <w:color w:val="4472C4" w:themeColor="accent1"/>
                <w:sz w:val="64"/>
                <w:szCs w:val="64"/>
              </w:rPr>
              <w:t>2024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0BF7140C" w:rsidR="00E6562A" w:rsidRPr="00DF4F78" w:rsidRDefault="00595B0E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Croatia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5993E260" w:rsidR="003F6A53" w:rsidRPr="00927F17" w:rsidRDefault="00595B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D1B28FE" w:rsidR="003F6A53" w:rsidRPr="00927F17" w:rsidRDefault="00595B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E94DC1C" w:rsidR="003F6A53" w:rsidRPr="00927F17" w:rsidRDefault="00595B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561EA2E" w:rsidR="003F6A53" w:rsidRPr="00927F17" w:rsidRDefault="00595B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6CDA572" w:rsidR="003F6A53" w:rsidRPr="00927F17" w:rsidRDefault="00595B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4EC0C98" w:rsidR="003F6A53" w:rsidRPr="00927F17" w:rsidRDefault="00595B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7989B25" w:rsidR="003F6A53" w:rsidRPr="00927F17" w:rsidRDefault="00595B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3891283" w:rsidR="003F6A53" w:rsidRPr="00927F17" w:rsidRDefault="00595B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E092789" w:rsidR="003F6A53" w:rsidRPr="00927F17" w:rsidRDefault="00595B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B01F253" w:rsidR="003F6A53" w:rsidRPr="00927F17" w:rsidRDefault="00595B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C0491C9" w:rsidR="003F6A53" w:rsidRPr="00927F17" w:rsidRDefault="00595B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F4A063D" w:rsidR="003F6A53" w:rsidRPr="00927F17" w:rsidRDefault="00595B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47D181F" w:rsidR="003F6A53" w:rsidRPr="00927F17" w:rsidRDefault="00595B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E1F8CB3" w:rsidR="003F6A53" w:rsidRPr="00927F17" w:rsidRDefault="00595B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B9FC677" w:rsidR="003F6A53" w:rsidRPr="00927F17" w:rsidRDefault="00595B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AA7EE36" w:rsidR="003F6A53" w:rsidRPr="00927F17" w:rsidRDefault="00595B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8B0EED8" w:rsidR="003F6A53" w:rsidRPr="00927F17" w:rsidRDefault="00595B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B0B5A44" w:rsidR="003F6A53" w:rsidRPr="00927F17" w:rsidRDefault="00595B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1996F3D" w:rsidR="003F6A53" w:rsidRPr="00927F17" w:rsidRDefault="00595B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77135DA" w:rsidR="003F6A53" w:rsidRPr="00927F17" w:rsidRDefault="00595B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8844ACC" w:rsidR="003F6A53" w:rsidRPr="00927F17" w:rsidRDefault="00595B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321075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3F799C1" w:rsidR="003F6A53" w:rsidRPr="00595B0E" w:rsidRDefault="00595B0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A4ED2F6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6CD6250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6116812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1BFD8A6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D7B4C6D" w:rsidR="003F6A53" w:rsidRPr="00595B0E" w:rsidRDefault="00595B0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88422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01B5F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52EB1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B5EEA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F695BF5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DEED938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6F3614B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BF80A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5B0E2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DF011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DD23F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5CACE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1C9C8B0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C286F55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30467DA3" w:rsidR="003F6A53" w:rsidRPr="00595B0E" w:rsidRDefault="00595B0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27A7524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AFBB282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485E920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2818E48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53355AE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36FF16A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2E14760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5DD32BE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CD716CD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AF0C7A9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226EF2B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3D646AD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3D1EC0F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CA841AF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EC526D3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1A89BB3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7C272E7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6B49184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F53AE99" w:rsidR="003F6A53" w:rsidRPr="00595B0E" w:rsidRDefault="00595B0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85CEF15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3FE4A5C3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B49BDB1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3E2DB28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0177C67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14FB7C2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A2201B9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C951376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7D1DDAC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C6BF454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2734A77" w:rsidR="003F6A53" w:rsidRPr="00595B0E" w:rsidRDefault="00595B0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44A8639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59EC22F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6E7B1B8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DA10C59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A170699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DE86DBA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267466A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70DA948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022DAA4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ECBA4BB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96C0340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0D622366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CB54FCE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E3A5B31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71221A0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3262438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B652E9E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CE88698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1D79EC0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4109121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A50CE30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CFF642F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0E92E35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8FED98E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1CE06C4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A94EE69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9939AA1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DD483CE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377A234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AA867B2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E005D6F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FB2397F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484345AC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73BBC76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79B0704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1A02F90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94D5F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84D41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6CEC8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BF50F36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0575304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A5C6477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998C3BF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293C9BF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AAF7B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92B6D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26401A2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0CAC86B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FDCAE08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7423102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24B5801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118FE22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C4E859D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55FE9D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3F52D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FE908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9F40F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2F97D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84B29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67D85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201D4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B2FAC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EE7EE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2C3C8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C0076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8D3D7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1F981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2C439C4" w:rsidR="003F6A53" w:rsidRPr="00595B0E" w:rsidRDefault="00595B0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CE8FE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184D0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F473A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A8F66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A6E59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65D94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133CC84D" w:rsidR="003F6A53" w:rsidRPr="00927F17" w:rsidRDefault="00595B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D202AD9" w:rsidR="003F6A53" w:rsidRPr="00927F17" w:rsidRDefault="00595B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2D91C81" w:rsidR="003F6A53" w:rsidRPr="00927F17" w:rsidRDefault="00595B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C5BAB97" w:rsidR="003F6A53" w:rsidRPr="00927F17" w:rsidRDefault="00595B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1C420AA" w:rsidR="003F6A53" w:rsidRPr="00927F17" w:rsidRDefault="00595B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2F19D98" w:rsidR="003F6A53" w:rsidRPr="00927F17" w:rsidRDefault="00595B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B7BDEE9" w:rsidR="003F6A53" w:rsidRPr="00927F17" w:rsidRDefault="00595B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DD144A8" w:rsidR="003F6A53" w:rsidRPr="00927F17" w:rsidRDefault="00595B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CF4F455" w:rsidR="003F6A53" w:rsidRPr="00927F17" w:rsidRDefault="00595B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6EC3BC6" w:rsidR="003F6A53" w:rsidRPr="00927F17" w:rsidRDefault="00595B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F8D6849" w:rsidR="003F6A53" w:rsidRPr="00927F17" w:rsidRDefault="00595B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D207FB8" w:rsidR="003F6A53" w:rsidRPr="00927F17" w:rsidRDefault="00595B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96EDA79" w:rsidR="003F6A53" w:rsidRPr="00927F17" w:rsidRDefault="00595B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77A599B" w:rsidR="003F6A53" w:rsidRPr="00927F17" w:rsidRDefault="00595B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239851D" w:rsidR="003F6A53" w:rsidRPr="00927F17" w:rsidRDefault="00595B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1858747" w:rsidR="003F6A53" w:rsidRPr="00927F17" w:rsidRDefault="00595B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F25C325" w:rsidR="003F6A53" w:rsidRPr="00927F17" w:rsidRDefault="00595B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0C88B3A" w:rsidR="003F6A53" w:rsidRPr="00927F17" w:rsidRDefault="00595B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35EFE31" w:rsidR="003F6A53" w:rsidRPr="00927F17" w:rsidRDefault="00595B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90D7EC7" w:rsidR="003F6A53" w:rsidRPr="00927F17" w:rsidRDefault="00595B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994C361" w:rsidR="003F6A53" w:rsidRPr="00927F17" w:rsidRDefault="00595B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4F1C08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35116C8" w:rsidR="003F6A53" w:rsidRPr="00595B0E" w:rsidRDefault="00595B0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A4EC0F2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C638628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8EDD504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FD0EC87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82BF0EC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06239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3375A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DA2FE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045764E" w:rsidR="003F6A53" w:rsidRPr="00595B0E" w:rsidRDefault="00595B0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B1991F5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E5511A4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1D65C95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26058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5279E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BFCF2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1FAC5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C6E76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4CBB4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EC1B98D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17A6D2F7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949FDC9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65E1EE8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01E7B45" w:rsidR="003F6A53" w:rsidRPr="00595B0E" w:rsidRDefault="00595B0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BBF9AE8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56613B8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19F5494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01F8DF8" w:rsidR="003F6A53" w:rsidRPr="00595B0E" w:rsidRDefault="00595B0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FEBA280" w:rsidR="003F6A53" w:rsidRPr="00595B0E" w:rsidRDefault="00595B0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7FC9E26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3609F39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FADCD1D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F2B23D8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CCE1AEE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8ED72CC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5A8E888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2E7AD03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13167A6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3BEE80A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49E96DB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D6BCCDC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69EE0E8B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773E5DE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7B20819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D320478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0052388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BF0646E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39C9F50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573BFF8" w:rsidR="003F6A53" w:rsidRPr="00595B0E" w:rsidRDefault="00595B0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73E5EA5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FB23253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4E33F3F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DC86EC6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FBC7923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6B1BC79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DD463D3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DC9FA3D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A0E2265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91B084C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40C458D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1E4A811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8FE134F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37F98B42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6A8087C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03CCEB5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A706E8D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5DE1339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23BB9DF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A287F61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EC1AF81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35EF7A4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D0B6DDF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3A0A9C3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73B6668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DE439F1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0FD05AA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9175702" w:rsidR="003F6A53" w:rsidRPr="00595B0E" w:rsidRDefault="00595B0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B7A5991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B80843F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462F0B8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69A0D49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C6A0280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A00590B" w:rsidR="003F6A53" w:rsidRPr="00595B0E" w:rsidRDefault="00595B0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1D5EB9DB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4323B72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D640A4C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1EBB3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A567C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2E3EB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CC02A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FD9C287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82F6E4B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920FD00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1305318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DADF0FA" w:rsidR="003F6A53" w:rsidRPr="00595B0E" w:rsidRDefault="00595B0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ED4A51F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ECF81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92928B5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3D371C1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446EBBC" w:rsidR="003F6A53" w:rsidRPr="00595B0E" w:rsidRDefault="00595B0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4D5546B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EB06B1C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20B8079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6449DA4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3320D9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E4D62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9BD30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9EBD6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79D34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4E175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87375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9AD08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E3C6D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F4475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05A76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97FD4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80A01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2F815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27CB58E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54DC9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42E6C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40DD2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1458B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40958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59CCF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4F5A48F6" w:rsidR="003F6A53" w:rsidRPr="00927F17" w:rsidRDefault="00595B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C423D1B" w:rsidR="003F6A53" w:rsidRPr="00927F17" w:rsidRDefault="00595B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CBDBAB5" w:rsidR="003F6A53" w:rsidRPr="00927F17" w:rsidRDefault="00595B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8789FF3" w:rsidR="003F6A53" w:rsidRPr="00927F17" w:rsidRDefault="00595B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71C5FEF" w:rsidR="003F6A53" w:rsidRPr="00927F17" w:rsidRDefault="00595B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6364BCE" w:rsidR="003F6A53" w:rsidRPr="00927F17" w:rsidRDefault="00595B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7A78EE8" w:rsidR="003F6A53" w:rsidRPr="00927F17" w:rsidRDefault="00595B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96D1089" w:rsidR="003F6A53" w:rsidRPr="00927F17" w:rsidRDefault="00595B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AC239F5" w:rsidR="003F6A53" w:rsidRPr="00927F17" w:rsidRDefault="00595B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4C4EB7A" w:rsidR="003F6A53" w:rsidRPr="00927F17" w:rsidRDefault="00595B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2B94978" w:rsidR="003F6A53" w:rsidRPr="00927F17" w:rsidRDefault="00595B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F3CF01F" w:rsidR="003F6A53" w:rsidRPr="00927F17" w:rsidRDefault="00595B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FEE7554" w:rsidR="003F6A53" w:rsidRPr="00927F17" w:rsidRDefault="00595B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82D38CB" w:rsidR="003F6A53" w:rsidRPr="00927F17" w:rsidRDefault="00595B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F314F02" w:rsidR="003F6A53" w:rsidRPr="00927F17" w:rsidRDefault="00595B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EECA8A9" w:rsidR="003F6A53" w:rsidRPr="00927F17" w:rsidRDefault="00595B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AC8E536" w:rsidR="003F6A53" w:rsidRPr="00927F17" w:rsidRDefault="00595B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8496B51" w:rsidR="003F6A53" w:rsidRPr="00927F17" w:rsidRDefault="00595B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3C5FFB3" w:rsidR="003F6A53" w:rsidRPr="00927F17" w:rsidRDefault="00595B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E4EDE63" w:rsidR="003F6A53" w:rsidRPr="00927F17" w:rsidRDefault="00595B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9D02DBD" w:rsidR="003F6A53" w:rsidRPr="00927F17" w:rsidRDefault="00595B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0BCB81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8965AAF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D177D39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98E9531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760A281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F3C5B03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D2B4CD4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4B485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C68B0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735FD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D3F3C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0E7448C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B2AC744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33AE7B0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FFFE219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B7EDC75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5893342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5CB15D7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682A09B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CF55D12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92D9EA1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5F27D03E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7D713DF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36704FD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1FCC674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99DF379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D6E161B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5C1EF3F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96E5AAE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A69A832" w:rsidR="003F6A53" w:rsidRPr="00595B0E" w:rsidRDefault="00595B0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3266B58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DC6AC02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7BF6162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6974E47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3C2F255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AFB5298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44C0F1B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60F7826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372CE75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D7CA116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CD2877A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A460802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6332058C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A6CECD6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D97502B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3B86628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3E075CB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E71EB4E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3103F8E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E9FE271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B654240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FB8784C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D4E641B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98FECFC" w:rsidR="003F6A53" w:rsidRPr="00595B0E" w:rsidRDefault="00595B0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792F66F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A7B5C44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11DEF15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4E27AA6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D026A42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68A5346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5950ED0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013E8A9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ED5B629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2CF00F51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B33EA4D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672976B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E725A24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ABEB86A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BE104D6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2BD8268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110F52B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1C23B95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4A3B93E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8232526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18FC192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A41F336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6F6E5F6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B65B92D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ED0899E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F208A88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4418A11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4584A37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5838D60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4E4C453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0C33795E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85B1E78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29640DC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52B524C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A012D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A4476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F836B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9A8CEDD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35A28A2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7D170B6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567E329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12D9BFF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B867CCF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3DD571A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E2DF824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D40490E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63F81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D4A20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FDB8F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51D44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ECD0C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1FAE24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6B12E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6566A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C37B1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F9243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9235F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D1975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D6362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8C7A5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E36D5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89C7D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680ED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B32E6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AB9BA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B682C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68FA1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F2F3C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22C91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2DAD9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0E535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44DC1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598316BE" w:rsidR="003F6A53" w:rsidRPr="00927F17" w:rsidRDefault="00595B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6FC18B1" w:rsidR="003F6A53" w:rsidRPr="00927F17" w:rsidRDefault="00595B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1AB9B5F" w:rsidR="003F6A53" w:rsidRPr="00927F17" w:rsidRDefault="00595B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4514363" w:rsidR="003F6A53" w:rsidRPr="00927F17" w:rsidRDefault="00595B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289D5F1" w:rsidR="003F6A53" w:rsidRPr="00927F17" w:rsidRDefault="00595B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4661B48" w:rsidR="003F6A53" w:rsidRPr="00927F17" w:rsidRDefault="00595B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AD3F902" w:rsidR="003F6A53" w:rsidRPr="00927F17" w:rsidRDefault="00595B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58F7410" w:rsidR="003F6A53" w:rsidRPr="00927F17" w:rsidRDefault="00595B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ECEB6B6" w:rsidR="003F6A53" w:rsidRPr="00927F17" w:rsidRDefault="00595B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0B9EFDA" w:rsidR="003F6A53" w:rsidRPr="00927F17" w:rsidRDefault="00595B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8E74A29" w:rsidR="003F6A53" w:rsidRPr="00927F17" w:rsidRDefault="00595B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CC95D56" w:rsidR="003F6A53" w:rsidRPr="00927F17" w:rsidRDefault="00595B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E46A722" w:rsidR="003F6A53" w:rsidRPr="00927F17" w:rsidRDefault="00595B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37E58A6" w:rsidR="003F6A53" w:rsidRPr="00927F17" w:rsidRDefault="00595B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02B4A93" w:rsidR="003F6A53" w:rsidRPr="00927F17" w:rsidRDefault="00595B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51505A6" w:rsidR="003F6A53" w:rsidRPr="00927F17" w:rsidRDefault="00595B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F951EB1" w:rsidR="003F6A53" w:rsidRPr="00927F17" w:rsidRDefault="00595B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CC40702" w:rsidR="003F6A53" w:rsidRPr="00927F17" w:rsidRDefault="00595B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B09F302" w:rsidR="003F6A53" w:rsidRPr="00927F17" w:rsidRDefault="00595B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E2A41F0" w:rsidR="003F6A53" w:rsidRPr="00927F17" w:rsidRDefault="00595B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E0418D2" w:rsidR="003F6A53" w:rsidRPr="00927F17" w:rsidRDefault="00595B0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360A14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BB7E8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99C77ED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48C869B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450B926" w:rsidR="003F6A53" w:rsidRPr="00595B0E" w:rsidRDefault="00595B0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FB4A294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646C0A5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9A819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0F646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30319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8E58B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9257D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8BF4720" w:rsidR="003F6A53" w:rsidRPr="00595B0E" w:rsidRDefault="00595B0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D321BD1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EA19253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337FE7D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2109B9F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B39842F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B4273B4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DA34F4D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31062C0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48A76685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1E6B17F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A0A3766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2C99D45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A540B9E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EC5F7BF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E9A87B3" w:rsidR="003F6A53" w:rsidRPr="00595B0E" w:rsidRDefault="00595B0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8457E38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84788BB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DD27516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0908CCA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F755162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BA5A477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51BECF8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754ED89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ED94C4F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23DB1FF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8664556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DB41F43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5163231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5933525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65BF078C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1BD746F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7BE802E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7BA02B9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203CCF2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AA78CA6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8037BE5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CF325A0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7AA6312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415C63B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CAD504B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B676ACF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CD2393D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5A1ED8D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D3C08C1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9B4C62E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8F0F056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80E3BC1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6D000E1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0A10CE2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15A24F7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185D4D49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D8B37FC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55F20FC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527CD97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C0AAD7C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7A1684E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804D997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E71C837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6F638E0" w:rsidR="003F6A53" w:rsidRPr="00595B0E" w:rsidRDefault="00595B0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8216843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AC6A353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DDE7DF0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1D4C6B8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7445274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CC13031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56F9BC9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7762DF1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991726B" w:rsidR="003F6A53" w:rsidRPr="00595B0E" w:rsidRDefault="00595B0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B5541A8" w:rsidR="003F6A53" w:rsidRPr="00595B0E" w:rsidRDefault="00595B0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FA1F847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97AFDB9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7BD21A67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646D783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E62CAA7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B41FF74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44EA5FD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84280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A43B5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89957C4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AAF905C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A20D760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6908629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38CE39D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56D99FC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F2E86EB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FD24BB6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210F533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A724D56" w:rsidR="003F6A53" w:rsidRPr="00340A7D" w:rsidRDefault="00595B0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E0D9B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B1B42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FDF6B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918AA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62A316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591C5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45710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B219B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34A03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96318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99EBC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6FAC8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DF63B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A615E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465AB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B7123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E60ED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77FEB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24FFA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14DFD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809A8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5A030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D6CCA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18EA7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8BFFE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2556BAC" w:rsidR="007D480A" w:rsidRPr="00CB7F8F" w:rsidRDefault="00595B0E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2024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Croatia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1467327A" w:rsidR="00AD750D" w:rsidRPr="00340A7D" w:rsidRDefault="00595B0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67D55124" w:rsidR="00AD750D" w:rsidRPr="00340A7D" w:rsidRDefault="00595B0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6</w:t>
            </w:r>
            <w:r>
              <w:rPr>
                <w:rFonts w:cstheme="minorHAnsi"/>
                <w:sz w:val="17"/>
                <w:szCs w:val="17"/>
              </w:rPr>
              <w:tab/>
              <w:t>Epiphany</w:t>
            </w:r>
          </w:p>
          <w:p w14:paraId="5E8ABB24" w14:textId="278E7C8A" w:rsidR="00AD750D" w:rsidRPr="00340A7D" w:rsidRDefault="00595B0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7</w:t>
            </w:r>
            <w:r>
              <w:rPr>
                <w:rFonts w:cstheme="minorHAnsi"/>
                <w:sz w:val="17"/>
                <w:szCs w:val="17"/>
              </w:rPr>
              <w:tab/>
              <w:t>Orthodox Christmas</w:t>
            </w:r>
          </w:p>
          <w:p w14:paraId="0B3A36D6" w14:textId="2D796F38" w:rsidR="00AD750D" w:rsidRPr="00340A7D" w:rsidRDefault="00595B0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13</w:t>
            </w:r>
            <w:r>
              <w:rPr>
                <w:rFonts w:cstheme="minorHAnsi"/>
                <w:sz w:val="17"/>
                <w:szCs w:val="17"/>
              </w:rPr>
              <w:tab/>
              <w:t>Shrove Tuesday</w:t>
            </w:r>
          </w:p>
          <w:p w14:paraId="535672A7" w14:textId="40B0088E" w:rsidR="00AD750D" w:rsidRPr="00340A7D" w:rsidRDefault="00595B0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8</w:t>
            </w:r>
            <w:r>
              <w:rPr>
                <w:rFonts w:cstheme="minorHAnsi"/>
                <w:sz w:val="17"/>
                <w:szCs w:val="17"/>
              </w:rPr>
              <w:tab/>
              <w:t>International Women’s Day</w:t>
            </w:r>
          </w:p>
          <w:p w14:paraId="36795260" w14:textId="573555CF" w:rsidR="00AD750D" w:rsidRPr="00340A7D" w:rsidRDefault="00595B0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31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675A0151" w14:textId="63A7545D" w:rsidR="00AD750D" w:rsidRPr="00340A7D" w:rsidRDefault="00595B0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02F17578" w14:textId="2BEB9EC7" w:rsidR="00AD750D" w:rsidRPr="00340A7D" w:rsidRDefault="00595B0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10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0434256F" w14:textId="13CAD4AB" w:rsidR="00AD750D" w:rsidRPr="00340A7D" w:rsidRDefault="00595B0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5F8CC693" w14:textId="5E391E4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504BA2DF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583405EA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00B4226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02E7FE8E" w:rsidR="00AD750D" w:rsidRPr="00340A7D" w:rsidRDefault="00595B0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5</w:t>
            </w:r>
            <w:r>
              <w:rPr>
                <w:rFonts w:cstheme="minorHAnsi"/>
                <w:sz w:val="17"/>
                <w:szCs w:val="17"/>
              </w:rPr>
              <w:tab/>
              <w:t>Orthodox Easter</w:t>
            </w:r>
          </w:p>
          <w:p w14:paraId="253CCD79" w14:textId="087CC145" w:rsidR="00AD750D" w:rsidRPr="00340A7D" w:rsidRDefault="00595B0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6</w:t>
            </w:r>
            <w:r>
              <w:rPr>
                <w:rFonts w:cstheme="minorHAnsi"/>
                <w:sz w:val="17"/>
                <w:szCs w:val="17"/>
              </w:rPr>
              <w:tab/>
              <w:t>Orthodox Easter Monday</w:t>
            </w:r>
          </w:p>
          <w:p w14:paraId="28A3515B" w14:textId="57BA2EAB" w:rsidR="00AD750D" w:rsidRPr="00340A7D" w:rsidRDefault="00595B0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12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1C74E4F4" w14:textId="4B006BF5" w:rsidR="00AD750D" w:rsidRPr="00340A7D" w:rsidRDefault="00595B0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30</w:t>
            </w:r>
            <w:r>
              <w:rPr>
                <w:rFonts w:cstheme="minorHAnsi"/>
                <w:sz w:val="17"/>
                <w:szCs w:val="17"/>
              </w:rPr>
              <w:tab/>
              <w:t>National Day, Corpus Christi</w:t>
            </w:r>
          </w:p>
          <w:p w14:paraId="4B8036C3" w14:textId="6614F301" w:rsidR="00AD750D" w:rsidRPr="00340A7D" w:rsidRDefault="00595B0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16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10C1B3AE" w14:textId="1A48B6D5" w:rsidR="00AD750D" w:rsidRPr="00340A7D" w:rsidRDefault="00595B0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22</w:t>
            </w:r>
            <w:r>
              <w:rPr>
                <w:rFonts w:cstheme="minorHAnsi"/>
                <w:sz w:val="17"/>
                <w:szCs w:val="17"/>
              </w:rPr>
              <w:tab/>
              <w:t>Anti-Fascist Struggle Day</w:t>
            </w:r>
          </w:p>
          <w:p w14:paraId="7216CFB5" w14:textId="24778A0F" w:rsidR="00AD750D" w:rsidRPr="00340A7D" w:rsidRDefault="00595B0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25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702B471D" w14:textId="06DED73C" w:rsidR="00AD750D" w:rsidRPr="00340A7D" w:rsidRDefault="00595B0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5</w:t>
            </w:r>
            <w:r>
              <w:rPr>
                <w:rFonts w:cstheme="minorHAnsi"/>
                <w:sz w:val="17"/>
                <w:szCs w:val="17"/>
              </w:rPr>
              <w:tab/>
              <w:t>Victory and Homeland Thanksgiving Day and the Day of Croatian defenders</w:t>
            </w:r>
          </w:p>
          <w:p w14:paraId="4754272F" w14:textId="0D2C4F12" w:rsidR="00AD750D" w:rsidRPr="00340A7D" w:rsidRDefault="00595B0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02701576" w14:textId="19977CC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639B28E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527CEAE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7E745172" w:rsidR="00AD750D" w:rsidRPr="00340A7D" w:rsidRDefault="00595B0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3</w:t>
            </w:r>
            <w:r>
              <w:rPr>
                <w:rFonts w:cstheme="minorHAnsi"/>
                <w:sz w:val="17"/>
                <w:szCs w:val="17"/>
              </w:rPr>
              <w:tab/>
              <w:t>Yom Kippur</w:t>
            </w:r>
          </w:p>
          <w:p w14:paraId="04692C58" w14:textId="7DF44390" w:rsidR="00AD750D" w:rsidRPr="00340A7D" w:rsidRDefault="00595B0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12</w:t>
            </w:r>
            <w:r>
              <w:rPr>
                <w:rFonts w:cstheme="minorHAnsi"/>
                <w:sz w:val="17"/>
                <w:szCs w:val="17"/>
              </w:rPr>
              <w:tab/>
              <w:t>Yom Kippur</w:t>
            </w:r>
          </w:p>
          <w:p w14:paraId="51D6DC26" w14:textId="04A4AF4A" w:rsidR="00AD750D" w:rsidRPr="00340A7D" w:rsidRDefault="00595B0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3AC86FC7" w14:textId="4323CE20" w:rsidR="00AD750D" w:rsidRPr="00340A7D" w:rsidRDefault="00595B0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18</w:t>
            </w:r>
            <w:r>
              <w:rPr>
                <w:rFonts w:cstheme="minorHAnsi"/>
                <w:sz w:val="17"/>
                <w:szCs w:val="17"/>
              </w:rPr>
              <w:tab/>
              <w:t>Remembrance Day</w:t>
            </w:r>
          </w:p>
          <w:p w14:paraId="3674F432" w14:textId="1ED6DAE6" w:rsidR="00AD750D" w:rsidRPr="00340A7D" w:rsidRDefault="00595B0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FC8DFE8" w14:textId="2307176A" w:rsidR="00AD750D" w:rsidRPr="00340A7D" w:rsidRDefault="00595B0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18429489" w14:textId="1D4BFB3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06F0D39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5FF1BED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95B0E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A4941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720</Words>
  <Characters>1628</Characters>
  <Application>Microsoft Office Word</Application>
  <DocSecurity>0</DocSecurity>
  <Lines>1628</Lines>
  <Paragraphs>782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2024 Calendar</dc:title>
  <dc:subject>2024 Croatia Holiday Calendar</dc:subject>
  <dc:creator>General Blue Corporation</dc:creator>
  <keywords>2024 Calendar Printable with Croatia Holidays</keywords>
  <dc:description/>
  <dcterms:created xsi:type="dcterms:W3CDTF">2019-11-04T08:20:00.0000000Z</dcterms:created>
  <dcterms:modified xsi:type="dcterms:W3CDTF">2024-06-07T03:15:00.0000000Z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