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E435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6B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6B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BE588CB" w:rsidR="00CF4FE4" w:rsidRPr="00E81FBF" w:rsidRDefault="00086B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2739CD" w:rsidR="008C5FA8" w:rsidRPr="007277FF" w:rsidRDefault="00086B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536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55886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7D5B84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8DF238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E59BB2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07AAB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15F80B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3ACC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A7C24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7FBB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EF47B" w:rsidR="009A6C64" w:rsidRPr="00086BA1" w:rsidRDefault="00086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A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BE8E8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E26773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86070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F5A60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6A16A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241AC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12871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287C9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3D544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222D3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18534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0FBE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5AD4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FCC5A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BFFC1" w:rsidR="009A6C64" w:rsidRPr="00086BA1" w:rsidRDefault="00086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5642E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78D81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1087C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8C768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997D3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423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32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761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52C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0F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AC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988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82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6B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4FC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78C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CD4D02" w:rsidR="004738BE" w:rsidRPr="007277FF" w:rsidRDefault="00086B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A75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66A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0AD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1ED1C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5FAE64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89F651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8A4C58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0478B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C9F83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D786C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6D7C0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4CB7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F6B63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43C2A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705D9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35A3B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68027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3454B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84A9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F6881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6F318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3BB17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5E942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370CF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36162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16D9E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7B3E4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037D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58512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3C742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D4597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8B6ED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11124D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AA002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93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62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C6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17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3C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2B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8E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D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CF71F5" w:rsidR="004738BE" w:rsidRPr="007277FF" w:rsidRDefault="00086B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C6F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2B4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9FA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8C2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0E1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5CD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5EA482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8CAFA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E689A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68737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130F4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00782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B4CF6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C679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1A7CF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B692B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AE3C1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78D9B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53B5E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3ABD93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0AD5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74EF71" w:rsidR="009A6C64" w:rsidRPr="00086BA1" w:rsidRDefault="00086B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BA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628A9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D28BB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C3D70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6847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DD8FE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24393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D4AD0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01129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579BC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BCB58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A0AB7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5AAE8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9475B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A8A75" w:rsidR="009A6C64" w:rsidRPr="00140906" w:rsidRDefault="00086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E6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48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4F4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CD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C5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C5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6B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EF637" w:rsidR="00884AB4" w:rsidRDefault="00086BA1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6E3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B146A" w:rsidR="00884AB4" w:rsidRDefault="00086BA1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0BE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734AE" w:rsidR="00884AB4" w:rsidRDefault="00086BA1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422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375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EF2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EF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0E6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89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8A5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988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E23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A2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58F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65D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3347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BA1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