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2194C1" w:rsidR="002059C0" w:rsidRPr="005E3916" w:rsidRDefault="00BD6E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62031B" w:rsidR="002059C0" w:rsidRPr="00BF0BC9" w:rsidRDefault="00BD6E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405E2" w:rsidR="005F75C4" w:rsidRPr="00FE2105" w:rsidRDefault="00BD6E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8C6B44" w:rsidR="009F3A75" w:rsidRPr="009F3A75" w:rsidRDefault="00BD6E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936780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D8E11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041699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7B6865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8AD257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65F08" w:rsidR="004738BE" w:rsidRPr="009F3A75" w:rsidRDefault="00BD6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43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05A13B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BCEB4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5BEAD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9314BE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ECEF66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84F5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2AACF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9F57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A0CDC5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19E29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FD7A9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994A5A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90C72B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137BF3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DA008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16C2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A993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1229F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2090B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658FA8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920FF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C8058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FE459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06DB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14D75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7B957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F7336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58E5F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DF1AF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84ABB8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C7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A12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5C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DF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8F3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A1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4B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8F3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AD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42F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248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38AA1B" w:rsidR="004738BE" w:rsidRPr="00FE2105" w:rsidRDefault="00BD6E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E50F0C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55F71E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798535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87D20D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2CA968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04BC59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D906E9" w:rsidR="006F0168" w:rsidRPr="00CF3C4F" w:rsidRDefault="00BD6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108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D7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1F4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80E3DD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576327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5C75E5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CE4BA4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9843C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3109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FD2AB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1D1A45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00C1DA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D765F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A71CC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D30FF5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B1D75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2613E9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74E61B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A68490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A9D203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6FE7B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D2D80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E7D18" w:rsidR="009A6C64" w:rsidRPr="00BD6EE4" w:rsidRDefault="00BD6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18284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3B2A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163101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7A098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1B2D6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4FD3AD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98D927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A0B48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05983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54F072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DB4E9C" w:rsidR="009A6C64" w:rsidRPr="00652F37" w:rsidRDefault="00BD6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637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E00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F1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7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9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CE9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3D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B5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6372B5" w:rsidR="004738BE" w:rsidRPr="00FE2105" w:rsidRDefault="00BD6E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2CFD3C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6AF07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9D35F2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51223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5AE9B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3F306A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A59EC" w:rsidR="00E33283" w:rsidRPr="003A2560" w:rsidRDefault="00BD6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1A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C53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E8E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C9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BD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ED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67639F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5A9CCC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9A8B75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5B5906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6A78F4" w:rsidR="00E33283" w:rsidRPr="00BD6EE4" w:rsidRDefault="00BD6E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C8C50E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E64C11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02628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AEE422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21559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AE398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D5D2F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44C818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B5DB5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3B79F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A8EBA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C22B3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3BB9B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C859E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7F588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CCE7C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DD6F71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3A4C3A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0DDC1B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916816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5577BB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93620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620949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22F315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F6CE68" w:rsidR="00E33283" w:rsidRPr="00652F37" w:rsidRDefault="00BD6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594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29F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F9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2A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286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30E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3F9CB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DE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A568D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A2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15D1A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69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4D063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CB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11242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F8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A08795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48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87579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31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FE290" w:rsidR="00113533" w:rsidRPr="00CD562A" w:rsidRDefault="00BD6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25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2E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1D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6EE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