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0814BE" w:rsidR="002059C0" w:rsidRPr="005E3916" w:rsidRDefault="00AE1D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75BAF3F" w:rsidR="002059C0" w:rsidRPr="00BF0BC9" w:rsidRDefault="00AE1D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88B3F7" w:rsidR="005F75C4" w:rsidRPr="00FE2105" w:rsidRDefault="00AE1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6BEF5A" w:rsidR="009F3A75" w:rsidRPr="009F3A75" w:rsidRDefault="00AE1D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38DD7A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4C3C7D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C67011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708C6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E57A2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37F001" w:rsidR="004738BE" w:rsidRPr="009F3A75" w:rsidRDefault="00AE1D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A4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8BFCB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817A18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5E4AE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DF63D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FB37A3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92E091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61A48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E73315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27B017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422B4D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0B7E29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97CA2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C6A4BA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37267B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C196B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607BB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3E8409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863828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5508D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A9E8AA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28643E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88B1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8EF8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935307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BD5D90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E9B87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8755F7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7384E1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706D5A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D0E7FD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60A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5C3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93C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DA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79D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F21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83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FD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5B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356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CFA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FFB86E" w:rsidR="004738BE" w:rsidRPr="00FE2105" w:rsidRDefault="00AE1D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2E534E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6A50F7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7C802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DDBBF4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6EEF34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EE60F3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47BCCA" w:rsidR="006F0168" w:rsidRPr="00CF3C4F" w:rsidRDefault="00AE1D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12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4B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561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CF1973" w:rsidR="009A6C64" w:rsidRPr="00AE1DD3" w:rsidRDefault="00AE1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153950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1F3E6D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B7855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CC195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49A2A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F08D01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15CDF1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E9BF4C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206B8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08D498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A3EA45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9701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630A9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E1AAF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33C5F4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88C574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D1BEC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93173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9B55D1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CC0232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E1A86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5B9DC0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2E331" w:rsidR="009A6C64" w:rsidRPr="00AE1DD3" w:rsidRDefault="00AE1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D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86A10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1558F2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06AA6D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753E1E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7E661B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0B698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B4EF69" w:rsidR="009A6C64" w:rsidRPr="00652F37" w:rsidRDefault="00AE1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15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89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96D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9B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538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670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1B8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E4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1B68B" w:rsidR="004738BE" w:rsidRPr="00FE2105" w:rsidRDefault="00AE1D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B01916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F804C9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320A3C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63A9FE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4ACA12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6E5788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0C055C" w:rsidR="00E33283" w:rsidRPr="003A2560" w:rsidRDefault="00AE1D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040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92F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D68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7A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C8D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EF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288978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2BE084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85F68F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DF0E26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EBB6D5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F56DCB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88A7A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89E27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0ABDE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9141FA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584476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F0C39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D65DF9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5CE725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E273B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27B664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8329A5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726DE6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673B9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8A998C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5D83F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B0BB53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71E15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06BE1F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7F285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C2321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915864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D93B7E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7A86FE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89F567" w:rsidR="00E33283" w:rsidRPr="00652F37" w:rsidRDefault="00AE1D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985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6DE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407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84F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81C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0A7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BEE99" w:rsidR="00113533" w:rsidRPr="00CD562A" w:rsidRDefault="00AE1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5EA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D80F6" w:rsidR="00113533" w:rsidRPr="00CD562A" w:rsidRDefault="00AE1D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7F1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FDC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49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DE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A4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9A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25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F5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C8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45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5B0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81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444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39D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15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DD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