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439501" w:rsidR="00CF4FE4" w:rsidRPr="00001383" w:rsidRDefault="00C853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969149" w:rsidR="00600262" w:rsidRPr="00001383" w:rsidRDefault="00C85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FC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28F931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2BDED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E70061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81858E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ED0C8F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684F3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03CAA8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518C71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1CACA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261D81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B55798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37474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161D7B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A15A0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9DFD7B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8613DB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08B6C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C8891E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CA209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D0DA7F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25C5FA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402CBA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C05D5B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884B94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BEA6A2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9154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1BBC23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64F5B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DB965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6AB2F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620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8A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08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10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3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CE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55C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6F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22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09B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E86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A68E98" w:rsidR="00600262" w:rsidRPr="00001383" w:rsidRDefault="00C85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37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88A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ED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5A0387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5D0B6F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300B12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5AB4C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6F31CC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A2D3E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74664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1AA9E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DBDC50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EE41A5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33C6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1A6C43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4CCFA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54170B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7D1EB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282342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874DC0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88D82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E5AB58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73D64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D6FCD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1B051C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57E412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339C3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CAF1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E16F0D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2E633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DF7FD5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D8B5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952B84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1D30B0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1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326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008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91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62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905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91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F6F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1D9C29" w:rsidR="00600262" w:rsidRPr="00001383" w:rsidRDefault="00C85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B3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12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D3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BE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2C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1E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4F02D5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3F39DE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DFE431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94799D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4B528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B4D25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C719C0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0E88C2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B0EDC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186895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492E6D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813B53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60FEF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50618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6520F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7DE751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CC6E2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4C0690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BD473F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A812E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5752D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BCFCFA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79E1D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902CA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A252AD" w:rsidR="009A6C64" w:rsidRPr="00C8532E" w:rsidRDefault="00C85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3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37F60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AEDB7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87EB32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DDD669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B5CFB" w:rsidR="009A6C64" w:rsidRPr="00001383" w:rsidRDefault="00C85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0AC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7F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45A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F9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46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962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38590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D8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41A07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20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8A654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60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B093A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BE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0D56A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90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EF941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BA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28DF6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E5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5FBDC" w:rsidR="00977239" w:rsidRPr="00977239" w:rsidRDefault="00C8532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E8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22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3AA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532E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