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4BB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2DD069" w:rsidR="00CF4FE4" w:rsidRPr="00E81FBF" w:rsidRDefault="005712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8ED73" w:rsidR="008C5FA8" w:rsidRPr="007277FF" w:rsidRDefault="005712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17706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139F11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0F6666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D6397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64FCD8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A5D2A4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0302B" w:rsidR="004738BE" w:rsidRPr="00AF5E71" w:rsidRDefault="00571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E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A0C30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188C4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FE11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70CB8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AD468F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1C557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2DC9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5D324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FAF2F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1A239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E57B4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60C0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92286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62B5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B68E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9F89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59B5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0B0FF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6BBB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ADD6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2260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8ED7F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B516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6FE9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AA40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85A86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1F099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98E5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2560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8C52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FBA56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C7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1F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12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EF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E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86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1F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06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0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40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91628A" w:rsidR="004738BE" w:rsidRPr="007277FF" w:rsidRDefault="005712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779F7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773A66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43C7A2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3C860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0372D2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B812B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8BD009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1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F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BF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BC6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149DC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8A039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5054E5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C80C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5A85C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C510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20BA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3898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B52D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AB774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29B57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ECFC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E69D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6FD9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8401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5ECD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E086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5166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1138C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4B0AC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A90A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BA2A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D410F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3B8BC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DCC1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B483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3672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B83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C63E5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DFA2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AC8C5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52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F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C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8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F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C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6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15EB3A" w:rsidR="004738BE" w:rsidRPr="007277FF" w:rsidRDefault="005712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E52C1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918A7C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E0516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1EA472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E81C48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2E4ACF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BC869" w:rsidR="00F86802" w:rsidRPr="00BE097D" w:rsidRDefault="00571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68447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E904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51E2C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51BEF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BCB01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FCC2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BAC47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6C67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234A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59709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8478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D412D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0F33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BBBB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7508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67A56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8101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F338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7A72B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42D7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1BE50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83957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0F57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9FE6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E390A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CA432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B50A8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6B923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C6821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CA8BE" w:rsidR="009A6C64" w:rsidRPr="00140906" w:rsidRDefault="0057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2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3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2A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5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5A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6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F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2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4A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F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F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2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77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1C2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AB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364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131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77E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AD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A44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59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AB5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58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4E1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0C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688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DA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078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D7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882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2C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