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597D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B8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B8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5FFE77F" w:rsidR="004A7F4E" w:rsidRPr="006C2771" w:rsidRDefault="00A66B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DC0CD" w:rsidR="006C2771" w:rsidRPr="009C572F" w:rsidRDefault="00A66B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4D4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947CE0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1AA8F8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2A9A7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71F0A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F13871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DC3C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6605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2D6A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70B7B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FAA0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17A7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CA8E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66116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D424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B2FF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87389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D827A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C3E3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E050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E34B9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B3660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BA4EA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ABD72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D0EF9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EFF2B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B6FC1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9FC5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9697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46F1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11397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A128B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62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C2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BE6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15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B8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E5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24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86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ACF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0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890472" w:rsidR="006C2771" w:rsidRPr="009C572F" w:rsidRDefault="00A66B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3E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7B1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856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48E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F98F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5B6D8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C05CBF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3A892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BAD50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22100B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0B4DC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5A3B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1CAA6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D9894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AB5E8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82478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D50D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D2B2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1AD30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58579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38AA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DCA8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8E9BA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07058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08841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A366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101D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ABC72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47F0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520E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69D0F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10D90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40172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A75C7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D80C1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42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1B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C0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3E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E8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82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4B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66AED0" w:rsidR="006C2771" w:rsidRPr="009C572F" w:rsidRDefault="00A66B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3042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E6A73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C17D6F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3F9897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136E1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11474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EE642B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BD47E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36A0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60BDA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47D86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6825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FFDA5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3C177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BE5B2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4681A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F8144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EA0DB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BE73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F9176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FDA41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6E31C2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E9B48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937B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40A24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C9EE7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245ED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4773F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74DE1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DF5FC" w:rsidR="009A6C64" w:rsidRPr="006C2771" w:rsidRDefault="00A66B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29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7D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4A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7C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40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12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3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9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66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45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17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03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BC4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95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57F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DF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55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EA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EF5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83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651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D827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06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6C3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C8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8B4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A7B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9D0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49D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56B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B84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