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17B3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1F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1F3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FF9262" w:rsidR="004A7F4E" w:rsidRPr="006C2771" w:rsidRDefault="009A1F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2D249E" w:rsidR="006C2771" w:rsidRPr="009C572F" w:rsidRDefault="009A1F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B4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C61A3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F63F4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C7B1B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BB6AC8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F92BF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F6D9A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A7A6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A3C38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CF90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48D5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EB86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CB51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05F7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493EE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9A70B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4FD0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99EF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5C20A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8A2F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53A1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16BE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D7A43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499C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DAFE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25DA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29A68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443BF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B052E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2C5E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E2D6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A5EE9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7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CF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E0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3C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1E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62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89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A7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F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C1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C5E9AC" w:rsidR="006C2771" w:rsidRPr="009C572F" w:rsidRDefault="009A1F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E2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1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08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4C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A82D4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4E0B9A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FD640A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ECCBF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3EB2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1458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E0FC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DF96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0D52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7F508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472A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C6D2E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D14AD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910C4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0D580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BD9E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13A2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85ED0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A8C2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5CBD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1C6B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12C6B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D34FF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C12F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2912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B8B2F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EDDC4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67678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8B1F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16309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54C1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59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F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05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28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4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1D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FC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2B65F" w:rsidR="006C2771" w:rsidRPr="009C572F" w:rsidRDefault="009A1F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971B4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438B3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475A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6C07D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B025D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0AF8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FD7BF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2413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6FF13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19CA4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C4DBF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6A129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B5B1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8400B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36573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7FA31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3667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58DBC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5D85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ED337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3CF4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E5C5F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819A0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8CA8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47E0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C2E1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58B56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A3210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5D0BD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2C572" w:rsidR="009A6C64" w:rsidRPr="006C2771" w:rsidRDefault="009A1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D8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3F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3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7A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60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63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6C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D1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93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26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A9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41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07B9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9E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B6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52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D0A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5C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19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1DE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73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60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BF0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10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B5E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01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37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65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10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CFF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1F34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